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16F9" w14:textId="77777777" w:rsidR="009E025A" w:rsidRDefault="00000000">
      <w:pPr>
        <w:spacing w:after="265" w:line="259" w:lineRule="auto"/>
        <w:ind w:left="-14" w:firstLine="0"/>
      </w:pPr>
      <w:r>
        <w:rPr>
          <w:noProof/>
        </w:rPr>
        <mc:AlternateContent>
          <mc:Choice Requires="wpg">
            <w:drawing>
              <wp:inline distT="0" distB="0" distL="0" distR="0" wp14:anchorId="3146F82A" wp14:editId="0AAB34B5">
                <wp:extent cx="6158865" cy="912495"/>
                <wp:effectExtent l="0" t="0" r="0" b="0"/>
                <wp:docPr id="1" name="Form1"/>
                <wp:cNvGraphicFramePr/>
                <a:graphic xmlns:a="http://schemas.openxmlformats.org/drawingml/2006/main">
                  <a:graphicData uri="http://schemas.microsoft.com/office/word/2010/wordprocessingGroup">
                    <wpg:wgp>
                      <wpg:cNvGrpSpPr/>
                      <wpg:grpSpPr>
                        <a:xfrm>
                          <a:off x="0" y="0"/>
                          <a:ext cx="6158160" cy="911880"/>
                          <a:chOff x="0" y="-912600"/>
                          <a:chExt cx="6158160" cy="911880"/>
                        </a:xfrm>
                      </wpg:grpSpPr>
                      <wps:wsp>
                        <wps:cNvPr id="1764859426" name="Rektangel 1764859426"/>
                        <wps:cNvSpPr/>
                        <wps:spPr>
                          <a:xfrm>
                            <a:off x="3788280" y="646920"/>
                            <a:ext cx="41400" cy="189360"/>
                          </a:xfrm>
                          <a:prstGeom prst="rect">
                            <a:avLst/>
                          </a:prstGeom>
                          <a:noFill/>
                          <a:ln w="0">
                            <a:noFill/>
                          </a:ln>
                        </wps:spPr>
                        <wps:style>
                          <a:lnRef idx="0">
                            <a:scrgbClr r="0" g="0" b="0"/>
                          </a:lnRef>
                          <a:fillRef idx="0">
                            <a:scrgbClr r="0" g="0" b="0"/>
                          </a:fillRef>
                          <a:effectRef idx="0">
                            <a:scrgbClr r="0" g="0" b="0"/>
                          </a:effectRef>
                          <a:fontRef idx="minor"/>
                        </wps:style>
                        <wps:txbx>
                          <w:txbxContent>
                            <w:p w14:paraId="11ADDAE7" w14:textId="77777777" w:rsidR="009E025A" w:rsidRDefault="00000000">
                              <w:pPr>
                                <w:overflowPunct w:val="0"/>
                                <w:spacing w:after="160" w:line="256" w:lineRule="auto"/>
                                <w:ind w:firstLine="0"/>
                              </w:pPr>
                              <w:r>
                                <w:rPr>
                                  <w:rFonts w:asciiTheme="minorHAnsi" w:eastAsiaTheme="minorEastAsia" w:hAnsiTheme="minorHAnsi" w:cstheme="minorBidi"/>
                                  <w:color w:val="5B9BD5"/>
                                  <w:sz w:val="24"/>
                                </w:rPr>
                                <w:t xml:space="preserve"> </w:t>
                              </w:r>
                            </w:p>
                          </w:txbxContent>
                        </wps:txbx>
                        <wps:bodyPr horzOverflow="overflow" lIns="0" tIns="0" rIns="0" bIns="0" anchor="t">
                          <a:noAutofit/>
                        </wps:bodyPr>
                      </wps:wsp>
                      <wps:wsp>
                        <wps:cNvPr id="1423256104" name="Frihåndsform: figur 1423256104"/>
                        <wps:cNvSpPr/>
                        <wps:spPr>
                          <a:xfrm>
                            <a:off x="0" y="903600"/>
                            <a:ext cx="6158160" cy="8280"/>
                          </a:xfrm>
                          <a:custGeom>
                            <a:avLst/>
                            <a:gdLst/>
                            <a:ahLst/>
                            <a:cxnLst/>
                            <a:rect l="l" t="t" r="r" b="b"/>
                            <a:pathLst>
                              <a:path w="6158231" h="9144">
                                <a:moveTo>
                                  <a:pt x="0" y="0"/>
                                </a:moveTo>
                                <a:lnTo>
                                  <a:pt x="6158231" y="0"/>
                                </a:lnTo>
                                <a:lnTo>
                                  <a:pt x="6158231" y="9144"/>
                                </a:lnTo>
                                <a:lnTo>
                                  <a:pt x="0" y="9144"/>
                                </a:lnTo>
                                <a:lnTo>
                                  <a:pt x="0" y="0"/>
                                </a:lnTo>
                              </a:path>
                            </a:pathLst>
                          </a:custGeom>
                          <a:solidFill>
                            <a:srgbClr val="5B9BD5"/>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966842542" name="Picture 18"/>
                          <pic:cNvPicPr/>
                        </pic:nvPicPr>
                        <pic:blipFill>
                          <a:blip r:embed="rId5"/>
                          <a:stretch/>
                        </pic:blipFill>
                        <pic:spPr>
                          <a:xfrm>
                            <a:off x="2370600" y="0"/>
                            <a:ext cx="1416600" cy="750600"/>
                          </a:xfrm>
                          <a:prstGeom prst="rect">
                            <a:avLst/>
                          </a:prstGeom>
                          <a:ln w="0">
                            <a:noFill/>
                          </a:ln>
                        </pic:spPr>
                      </pic:pic>
                    </wpg:wgp>
                  </a:graphicData>
                </a:graphic>
              </wp:inline>
            </w:drawing>
          </mc:Choice>
          <mc:Fallback>
            <w:pict>
              <v:group w14:anchorId="3146F82A" id="Form1" o:spid="_x0000_s1026" style="width:484.95pt;height:71.85pt;mso-position-horizontal-relative:char;mso-position-vertical-relative:line" coordorigin=",-9126" coordsize="61581,9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">
                <v:rect id="Rektangel 1764859426" o:spid="_x0000_s1027" style="position:absolute;left:37882;top:6469;width:414;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" filled="f" stroked="f" strokeweight="0">
                  <v:textbox inset="0,0,0,0">
                    <w:txbxContent>
                      <w:p w14:paraId="11ADDAE7" w14:textId="77777777" w:rsidR="009E025A" w:rsidRDefault="00000000">
                        <w:pPr>
                          <w:overflowPunct w:val="0"/>
                          <w:spacing w:after="160" w:line="256" w:lineRule="auto"/>
                          <w:ind w:firstLine="0"/>
                        </w:pPr>
                        <w:r>
                          <w:rPr>
                            <w:rFonts w:asciiTheme="minorHAnsi" w:eastAsiaTheme="minorEastAsia" w:hAnsiTheme="minorHAnsi" w:cstheme="minorBidi"/>
                            <w:color w:val="5B9BD5"/>
                            <w:sz w:val="24"/>
                          </w:rPr>
                          <w:t xml:space="preserve"> </w:t>
                        </w:r>
                      </w:p>
                    </w:txbxContent>
                  </v:textbox>
                </v:rect>
                <v:shape id="Frihåndsform: figur 1423256104" o:spid="_x0000_s1028" style="position:absolute;top:9036;width:61581;height:82;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" path="m,l6158231,r,9144l,9144,,e" fillcolor="#5b9bd5" strok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23706;width:14166;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" strokeweight="0">
                  <v:imagedata r:id="rId6" o:title=""/>
                </v:shape>
                <w10:anchorlock/>
              </v:group>
            </w:pict>
          </mc:Fallback>
        </mc:AlternateContent>
      </w:r>
    </w:p>
    <w:p w14:paraId="0C75418D" w14:textId="77777777" w:rsidR="009E025A" w:rsidRDefault="00000000">
      <w:pPr>
        <w:spacing w:after="0" w:line="259" w:lineRule="auto"/>
        <w:ind w:left="0" w:right="1457" w:firstLine="0"/>
        <w:jc w:val="right"/>
      </w:pPr>
      <w:r>
        <w:rPr>
          <w:color w:val="5B9BD5"/>
          <w:sz w:val="80"/>
        </w:rPr>
        <w:t>Protokoll for Kystverkets Pensjonistforbund fra</w:t>
      </w:r>
    </w:p>
    <w:p w14:paraId="096071B4" w14:textId="77777777" w:rsidR="009E025A" w:rsidRDefault="00000000">
      <w:pPr>
        <w:spacing w:after="296" w:line="259" w:lineRule="auto"/>
        <w:ind w:left="-14" w:firstLine="0"/>
      </w:pPr>
      <w:r>
        <w:rPr>
          <w:noProof/>
        </w:rPr>
        <mc:AlternateContent>
          <mc:Choice Requires="wpg">
            <w:drawing>
              <wp:inline distT="0" distB="0" distL="0" distR="0" wp14:anchorId="6511C83D" wp14:editId="763BA6BF">
                <wp:extent cx="6158865" cy="9525"/>
                <wp:effectExtent l="0" t="0" r="0" b="0"/>
                <wp:docPr id="2" name="Form2"/>
                <wp:cNvGraphicFramePr/>
                <a:graphic xmlns:a="http://schemas.openxmlformats.org/drawingml/2006/main">
                  <a:graphicData uri="http://schemas.microsoft.com/office/word/2010/wordprocessingGroup">
                    <wpg:wgp>
                      <wpg:cNvGrpSpPr/>
                      <wpg:grpSpPr>
                        <a:xfrm>
                          <a:off x="0" y="0"/>
                          <a:ext cx="6158160" cy="9000"/>
                          <a:chOff x="0" y="-9360"/>
                          <a:chExt cx="6158160" cy="9000"/>
                        </a:xfrm>
                      </wpg:grpSpPr>
                      <wps:wsp>
                        <wps:cNvPr id="1234015939" name="Frihåndsform: figur 1234015939"/>
                        <wps:cNvSpPr/>
                        <wps:spPr>
                          <a:xfrm>
                            <a:off x="0" y="0"/>
                            <a:ext cx="6158160" cy="9000"/>
                          </a:xfrm>
                          <a:custGeom>
                            <a:avLst/>
                            <a:gdLst/>
                            <a:ahLst/>
                            <a:cxnLst/>
                            <a:rect l="l" t="t" r="r" b="b"/>
                            <a:pathLst>
                              <a:path w="6158231" h="9144">
                                <a:moveTo>
                                  <a:pt x="0" y="0"/>
                                </a:moveTo>
                                <a:lnTo>
                                  <a:pt x="6158231" y="0"/>
                                </a:lnTo>
                                <a:lnTo>
                                  <a:pt x="6158231" y="9144"/>
                                </a:lnTo>
                                <a:lnTo>
                                  <a:pt x="0" y="9144"/>
                                </a:lnTo>
                                <a:lnTo>
                                  <a:pt x="0" y="0"/>
                                </a:lnTo>
                              </a:path>
                            </a:pathLst>
                          </a:custGeom>
                          <a:solidFill>
                            <a:srgbClr val="5B9BD5"/>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Form2" style="position:absolute;margin-left:0pt;margin-top:-0.75pt;width:484.9pt;height:0.7pt" coordorigin="0,-15" coordsize="9698,14"/>
            </w:pict>
          </mc:Fallback>
        </mc:AlternateContent>
      </w:r>
    </w:p>
    <w:p w14:paraId="53F6B1B3" w14:textId="77777777" w:rsidR="009E025A" w:rsidRDefault="00000000">
      <w:pPr>
        <w:spacing w:after="350" w:line="259" w:lineRule="auto"/>
        <w:ind w:left="10" w:right="183"/>
        <w:jc w:val="center"/>
      </w:pPr>
      <w:r>
        <w:rPr>
          <w:color w:val="5B9BD5"/>
          <w:sz w:val="28"/>
        </w:rPr>
        <w:t xml:space="preserve">Årsmøte 14. mars 2025 kl. 12.00 </w:t>
      </w:r>
    </w:p>
    <w:p w14:paraId="3A0BF96B" w14:textId="77777777" w:rsidR="009E025A" w:rsidRDefault="00000000">
      <w:pPr>
        <w:spacing w:after="0" w:line="259" w:lineRule="auto"/>
        <w:ind w:left="0" w:right="133" w:firstLine="0"/>
        <w:jc w:val="center"/>
      </w:pPr>
      <w:r>
        <w:rPr>
          <w:noProof/>
        </w:rPr>
        <w:drawing>
          <wp:inline distT="0" distB="0" distL="0" distR="0" wp14:anchorId="6978DE60" wp14:editId="5CF805C7">
            <wp:extent cx="758825" cy="478790"/>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pic:cNvPicPr>
                      <a:picLocks noChangeAspect="1" noChangeArrowheads="1"/>
                    </pic:cNvPicPr>
                  </pic:nvPicPr>
                  <pic:blipFill>
                    <a:blip r:embed="rId7"/>
                    <a:stretch>
                      <a:fillRect/>
                    </a:stretch>
                  </pic:blipFill>
                  <pic:spPr bwMode="auto">
                    <a:xfrm>
                      <a:off x="0" y="0"/>
                      <a:ext cx="758825" cy="478790"/>
                    </a:xfrm>
                    <a:prstGeom prst="rect">
                      <a:avLst/>
                    </a:prstGeom>
                  </pic:spPr>
                </pic:pic>
              </a:graphicData>
            </a:graphic>
          </wp:inline>
        </w:drawing>
      </w:r>
      <w:r>
        <w:rPr>
          <w:color w:val="5B9BD5"/>
        </w:rPr>
        <w:t xml:space="preserve"> </w:t>
      </w:r>
    </w:p>
    <w:p w14:paraId="786C4C18" w14:textId="77777777" w:rsidR="009E025A" w:rsidRDefault="00000000">
      <w:pPr>
        <w:spacing w:after="6785" w:line="259" w:lineRule="auto"/>
        <w:ind w:left="14" w:firstLine="0"/>
      </w:pPr>
      <w:r>
        <w:rPr>
          <w:b/>
          <w:sz w:val="28"/>
        </w:rPr>
        <w:t xml:space="preserve"> </w:t>
      </w:r>
      <w:r>
        <w:rPr>
          <w:b/>
          <w:sz w:val="28"/>
        </w:rPr>
        <w:tab/>
        <w:t xml:space="preserve"> </w:t>
      </w:r>
    </w:p>
    <w:p w14:paraId="6DB026D5" w14:textId="77777777" w:rsidR="009E025A" w:rsidRDefault="009E025A">
      <w:pPr>
        <w:spacing w:after="0" w:line="259" w:lineRule="auto"/>
        <w:ind w:left="10" w:right="180"/>
        <w:jc w:val="center"/>
        <w:rPr>
          <w:color w:val="5B9BD5"/>
          <w:sz w:val="28"/>
        </w:rPr>
      </w:pPr>
    </w:p>
    <w:p w14:paraId="19CEABCC" w14:textId="77777777" w:rsidR="009E025A" w:rsidRDefault="00000000">
      <w:pPr>
        <w:spacing w:after="3" w:line="259" w:lineRule="auto"/>
        <w:ind w:left="10" w:right="180"/>
        <w:jc w:val="center"/>
      </w:pPr>
      <w:r>
        <w:rPr>
          <w:color w:val="5B9BD5"/>
        </w:rPr>
        <w:t xml:space="preserve">KYSTVERKETS PENSJONISTFORBUND </w:t>
      </w:r>
    </w:p>
    <w:p w14:paraId="28A172AC" w14:textId="77777777" w:rsidR="009E025A" w:rsidRDefault="009E025A">
      <w:pPr>
        <w:spacing w:after="3" w:line="259" w:lineRule="auto"/>
        <w:ind w:left="10" w:right="179"/>
        <w:jc w:val="center"/>
        <w:rPr>
          <w:color w:val="5B9BD5"/>
        </w:rPr>
      </w:pPr>
    </w:p>
    <w:p w14:paraId="54B907DA" w14:textId="77777777" w:rsidR="009E025A" w:rsidRDefault="009E025A">
      <w:pPr>
        <w:spacing w:after="3" w:line="259" w:lineRule="auto"/>
        <w:ind w:left="10" w:right="179"/>
        <w:jc w:val="center"/>
        <w:rPr>
          <w:color w:val="5B9BD5"/>
        </w:rPr>
      </w:pPr>
    </w:p>
    <w:p w14:paraId="596F0817" w14:textId="77777777" w:rsidR="009E025A" w:rsidRDefault="009E025A">
      <w:pPr>
        <w:spacing w:after="3" w:line="259" w:lineRule="auto"/>
        <w:ind w:left="10" w:right="179"/>
        <w:jc w:val="center"/>
        <w:rPr>
          <w:color w:val="5B9BD5"/>
        </w:rPr>
      </w:pPr>
    </w:p>
    <w:p w14:paraId="139648A7" w14:textId="77777777" w:rsidR="009E025A" w:rsidRDefault="009E025A">
      <w:pPr>
        <w:spacing w:after="3" w:line="259" w:lineRule="auto"/>
        <w:ind w:left="10" w:right="179"/>
        <w:jc w:val="center"/>
        <w:rPr>
          <w:color w:val="5B9BD5"/>
        </w:rPr>
      </w:pPr>
    </w:p>
    <w:p w14:paraId="076DF089" w14:textId="77777777" w:rsidR="009E025A" w:rsidRDefault="009E025A">
      <w:pPr>
        <w:spacing w:after="3" w:line="259" w:lineRule="auto"/>
        <w:ind w:left="10" w:right="179"/>
        <w:jc w:val="center"/>
        <w:rPr>
          <w:color w:val="5B9BD5"/>
        </w:rPr>
      </w:pPr>
    </w:p>
    <w:p w14:paraId="1FB15E49" w14:textId="77777777" w:rsidR="009E025A" w:rsidRDefault="009E025A">
      <w:pPr>
        <w:spacing w:after="3" w:line="259" w:lineRule="auto"/>
        <w:ind w:left="10" w:right="179"/>
        <w:jc w:val="center"/>
      </w:pPr>
    </w:p>
    <w:p w14:paraId="727AD7EE" w14:textId="77777777" w:rsidR="009E025A" w:rsidRDefault="00000000">
      <w:pPr>
        <w:pStyle w:val="Overskrift1"/>
      </w:pPr>
      <w:r>
        <w:t>Møtet ble avholdt på Teams</w:t>
      </w:r>
    </w:p>
    <w:p w14:paraId="6DBAB540" w14:textId="77777777" w:rsidR="009E025A" w:rsidRDefault="00000000">
      <w:r>
        <w:t xml:space="preserve">Leder John Evensen åpnet møtet med deltakere fra regionene Sørøst, Vest, Midt-Norge og Finnmark, </w:t>
      </w:r>
      <w:proofErr w:type="gramStart"/>
      <w:r>
        <w:t>tilsammen</w:t>
      </w:r>
      <w:proofErr w:type="gramEnd"/>
      <w:r>
        <w:t xml:space="preserve"> 21 medlemmer deltok </w:t>
      </w:r>
    </w:p>
    <w:p w14:paraId="2EC858C1" w14:textId="77777777" w:rsidR="009E025A" w:rsidRDefault="009E025A">
      <w:pPr>
        <w:pStyle w:val="Overskrift1"/>
      </w:pPr>
    </w:p>
    <w:p w14:paraId="5701AB5E" w14:textId="77777777" w:rsidR="009E025A" w:rsidRDefault="00000000">
      <w:pPr>
        <w:pStyle w:val="Overskrift1"/>
      </w:pPr>
      <w:r>
        <w:t xml:space="preserve">Åpning ved leder John Evensen </w:t>
      </w:r>
    </w:p>
    <w:p w14:paraId="76182B62" w14:textId="77777777" w:rsidR="009E025A" w:rsidRDefault="00000000">
      <w:pPr>
        <w:spacing w:after="0" w:line="259" w:lineRule="auto"/>
        <w:ind w:left="14" w:firstLine="0"/>
      </w:pPr>
      <w:r>
        <w:rPr>
          <w:b/>
          <w:sz w:val="28"/>
        </w:rPr>
        <w:t xml:space="preserve"> </w:t>
      </w:r>
    </w:p>
    <w:p w14:paraId="18454092" w14:textId="77777777" w:rsidR="009E025A" w:rsidRDefault="00000000">
      <w:pPr>
        <w:spacing w:after="0" w:line="259" w:lineRule="auto"/>
      </w:pPr>
      <w:r>
        <w:rPr>
          <w:b/>
          <w:i/>
          <w:sz w:val="24"/>
        </w:rPr>
        <w:t xml:space="preserve">SAK 1 Godkjenning av innkallingen til årsmøte </w:t>
      </w:r>
    </w:p>
    <w:p w14:paraId="33CADF28" w14:textId="77777777" w:rsidR="009E025A" w:rsidRDefault="00000000">
      <w:pPr>
        <w:spacing w:after="0" w:line="259" w:lineRule="auto"/>
        <w:ind w:left="14" w:firstLine="0"/>
      </w:pPr>
      <w:r>
        <w:t xml:space="preserve"> </w:t>
      </w:r>
    </w:p>
    <w:p w14:paraId="08DFCB44" w14:textId="77777777" w:rsidR="009E025A" w:rsidRDefault="00000000">
      <w:pPr>
        <w:spacing w:after="0" w:line="259" w:lineRule="auto"/>
        <w:ind w:left="14" w:firstLine="0"/>
      </w:pPr>
      <w:r>
        <w:t xml:space="preserve">Innkallingen ble enstemmig godkjent. </w:t>
      </w:r>
    </w:p>
    <w:p w14:paraId="0C8598FE" w14:textId="77777777" w:rsidR="009E025A" w:rsidRDefault="00000000">
      <w:pPr>
        <w:spacing w:after="0" w:line="259" w:lineRule="auto"/>
        <w:ind w:left="14" w:firstLine="0"/>
      </w:pPr>
      <w:r>
        <w:t xml:space="preserve"> </w:t>
      </w:r>
    </w:p>
    <w:p w14:paraId="7C4AFEF8" w14:textId="77777777" w:rsidR="009E025A" w:rsidRDefault="00000000">
      <w:pPr>
        <w:spacing w:after="0" w:line="259" w:lineRule="auto"/>
      </w:pPr>
      <w:r>
        <w:rPr>
          <w:b/>
          <w:i/>
          <w:sz w:val="24"/>
        </w:rPr>
        <w:t xml:space="preserve">SAK 2 Valg av møteleder, 2 representanter til å underskrive protokollen og en sekretær </w:t>
      </w:r>
    </w:p>
    <w:p w14:paraId="642460DC" w14:textId="77777777" w:rsidR="009E025A" w:rsidRDefault="00000000">
      <w:pPr>
        <w:spacing w:after="0" w:line="259" w:lineRule="auto"/>
        <w:ind w:left="14" w:firstLine="0"/>
      </w:pPr>
      <w:r>
        <w:t xml:space="preserve">  </w:t>
      </w:r>
    </w:p>
    <w:p w14:paraId="62A4BFFF" w14:textId="77777777" w:rsidR="009E025A" w:rsidRDefault="00000000">
      <w:pPr>
        <w:spacing w:after="0" w:line="259" w:lineRule="auto"/>
        <w:ind w:left="14" w:firstLine="0"/>
      </w:pPr>
      <w:r>
        <w:t>John Evensen ble valgt til møteleder.</w:t>
      </w:r>
    </w:p>
    <w:p w14:paraId="65667EF0" w14:textId="77777777" w:rsidR="009E025A" w:rsidRDefault="00000000">
      <w:pPr>
        <w:spacing w:after="0" w:line="259" w:lineRule="auto"/>
        <w:ind w:left="14" w:firstLine="0"/>
      </w:pPr>
      <w:r>
        <w:t>Liisa Himanka og Randi Sivertsen skulle dekke sekretærfunksjonen.</w:t>
      </w:r>
    </w:p>
    <w:p w14:paraId="2820AD35" w14:textId="77777777" w:rsidR="009E025A" w:rsidRDefault="00000000">
      <w:pPr>
        <w:spacing w:after="0" w:line="259" w:lineRule="auto"/>
        <w:ind w:left="14" w:firstLine="0"/>
      </w:pPr>
      <w:r>
        <w:t xml:space="preserve">Til underskriving av protokoll ble Grete Fjørtoft og Toril Sandøy valgt. </w:t>
      </w:r>
    </w:p>
    <w:p w14:paraId="08A192F0" w14:textId="77777777" w:rsidR="009E025A" w:rsidRDefault="00000000">
      <w:pPr>
        <w:spacing w:after="13" w:line="259" w:lineRule="auto"/>
        <w:ind w:left="14" w:firstLine="0"/>
      </w:pPr>
      <w:r>
        <w:rPr>
          <w:rFonts w:ascii="Times New Roman" w:eastAsia="Times New Roman" w:hAnsi="Times New Roman" w:cs="Times New Roman"/>
          <w:sz w:val="24"/>
        </w:rPr>
        <w:t xml:space="preserve"> </w:t>
      </w:r>
    </w:p>
    <w:p w14:paraId="398EBC02" w14:textId="77777777" w:rsidR="009E025A" w:rsidRDefault="00000000">
      <w:pPr>
        <w:pStyle w:val="Overskrift2"/>
      </w:pPr>
      <w:r>
        <w:t>SAK 3 Årsmelding 2024</w:t>
      </w:r>
      <w:r>
        <w:rPr>
          <w:rFonts w:ascii="Times New Roman" w:eastAsia="Times New Roman" w:hAnsi="Times New Roman" w:cs="Times New Roman"/>
          <w:b w:val="0"/>
          <w:i w:val="0"/>
        </w:rPr>
        <w:t xml:space="preserve"> </w:t>
      </w:r>
    </w:p>
    <w:p w14:paraId="33CF62C2" w14:textId="77777777" w:rsidR="009E025A" w:rsidRDefault="00000000">
      <w:pPr>
        <w:spacing w:after="0" w:line="259" w:lineRule="auto"/>
        <w:ind w:left="14" w:firstLine="0"/>
      </w:pPr>
      <w:r>
        <w:t xml:space="preserve"> </w:t>
      </w:r>
      <w:r>
        <w:rPr>
          <w:rFonts w:ascii="Times New Roman" w:eastAsia="Times New Roman" w:hAnsi="Times New Roman" w:cs="Times New Roman"/>
          <w:sz w:val="24"/>
        </w:rPr>
        <w:t xml:space="preserve"> </w:t>
      </w:r>
    </w:p>
    <w:p w14:paraId="360C71A3" w14:textId="77777777" w:rsidR="009E025A" w:rsidRDefault="00000000">
      <w:pPr>
        <w:ind w:left="9" w:right="181"/>
      </w:pPr>
      <w:r>
        <w:t xml:space="preserve">I 2024 har Kystverkets pensjonistforbund hatt følgende tillitspersoner: </w:t>
      </w:r>
    </w:p>
    <w:p w14:paraId="167046CB" w14:textId="77777777" w:rsidR="009E025A" w:rsidRDefault="00000000">
      <w:pPr>
        <w:spacing w:after="0" w:line="259" w:lineRule="auto"/>
        <w:ind w:left="14" w:firstLine="0"/>
      </w:pPr>
      <w:r>
        <w:rPr>
          <w:b/>
          <w:sz w:val="24"/>
        </w:rPr>
        <w:t xml:space="preserve"> </w:t>
      </w:r>
    </w:p>
    <w:p w14:paraId="6C58A5A5" w14:textId="77777777" w:rsidR="009E025A" w:rsidRDefault="00000000">
      <w:pPr>
        <w:spacing w:after="0" w:line="259" w:lineRule="auto"/>
        <w:ind w:left="9"/>
      </w:pPr>
      <w:r>
        <w:rPr>
          <w:b/>
          <w:sz w:val="24"/>
        </w:rPr>
        <w:t xml:space="preserve">Styre </w:t>
      </w:r>
    </w:p>
    <w:p w14:paraId="1FD7AB39" w14:textId="77777777" w:rsidR="009E025A" w:rsidRDefault="00000000">
      <w:pPr>
        <w:ind w:left="9" w:right="181"/>
      </w:pPr>
      <w:r>
        <w:t xml:space="preserve">John Evensen, leder  </w:t>
      </w:r>
    </w:p>
    <w:p w14:paraId="2FD05BFC" w14:textId="77777777" w:rsidR="009E025A" w:rsidRDefault="00000000">
      <w:pPr>
        <w:ind w:left="9" w:right="181"/>
      </w:pPr>
      <w:r>
        <w:t xml:space="preserve">Randi Åse Sivertsen, styremedlem og nestleder  </w:t>
      </w:r>
    </w:p>
    <w:p w14:paraId="6765A7D0" w14:textId="77777777" w:rsidR="009E025A" w:rsidRDefault="00000000">
      <w:pPr>
        <w:ind w:left="9" w:right="181"/>
      </w:pPr>
      <w:r>
        <w:t xml:space="preserve">Liisa Himanka, styremedlem og kasserer </w:t>
      </w:r>
    </w:p>
    <w:p w14:paraId="41E3CB87" w14:textId="77777777" w:rsidR="009E025A" w:rsidRDefault="00000000">
      <w:pPr>
        <w:ind w:left="9" w:right="181"/>
      </w:pPr>
      <w:r>
        <w:t xml:space="preserve">Grete Karlsen, styremedlem </w:t>
      </w:r>
    </w:p>
    <w:p w14:paraId="5B03C246" w14:textId="77777777" w:rsidR="009E025A" w:rsidRDefault="00000000">
      <w:pPr>
        <w:ind w:left="9" w:right="181"/>
      </w:pPr>
      <w:r>
        <w:t xml:space="preserve">Trond Karlsen, varamedlem </w:t>
      </w:r>
    </w:p>
    <w:p w14:paraId="3A40D52A" w14:textId="77777777" w:rsidR="009E025A" w:rsidRDefault="00000000">
      <w:pPr>
        <w:ind w:left="9" w:right="181"/>
      </w:pPr>
      <w:r>
        <w:t xml:space="preserve">Harald Tronstad, varamedlem </w:t>
      </w:r>
    </w:p>
    <w:p w14:paraId="643E8F03" w14:textId="77777777" w:rsidR="009E025A" w:rsidRDefault="00000000">
      <w:pPr>
        <w:spacing w:after="0" w:line="259" w:lineRule="auto"/>
        <w:ind w:left="14" w:firstLine="0"/>
      </w:pPr>
      <w:r>
        <w:t xml:space="preserve"> </w:t>
      </w:r>
    </w:p>
    <w:p w14:paraId="4F014F5D" w14:textId="77777777" w:rsidR="009E025A" w:rsidRDefault="00000000">
      <w:pPr>
        <w:spacing w:after="0" w:line="259" w:lineRule="auto"/>
        <w:ind w:left="9"/>
      </w:pPr>
      <w:r>
        <w:rPr>
          <w:b/>
        </w:rPr>
        <w:t>Revisor</w:t>
      </w:r>
    </w:p>
    <w:p w14:paraId="004E847F" w14:textId="77777777" w:rsidR="009E025A" w:rsidRDefault="00000000">
      <w:pPr>
        <w:ind w:left="9" w:right="181"/>
      </w:pPr>
      <w:r>
        <w:t xml:space="preserve">Arnt </w:t>
      </w:r>
      <w:proofErr w:type="spellStart"/>
      <w:r>
        <w:t>Kamperud</w:t>
      </w:r>
      <w:proofErr w:type="spellEnd"/>
      <w:r>
        <w:t xml:space="preserve"> </w:t>
      </w:r>
    </w:p>
    <w:p w14:paraId="5F3DAA37" w14:textId="77777777" w:rsidR="009E025A" w:rsidRDefault="00000000">
      <w:pPr>
        <w:spacing w:after="0" w:line="259" w:lineRule="auto"/>
        <w:ind w:left="14" w:firstLine="0"/>
      </w:pPr>
      <w:r>
        <w:t xml:space="preserve"> </w:t>
      </w:r>
    </w:p>
    <w:p w14:paraId="5BB7F505" w14:textId="77777777" w:rsidR="009E025A" w:rsidRDefault="00000000">
      <w:pPr>
        <w:spacing w:after="0" w:line="259" w:lineRule="auto"/>
        <w:ind w:left="9"/>
      </w:pPr>
      <w:r>
        <w:rPr>
          <w:b/>
        </w:rPr>
        <w:t xml:space="preserve">Valgkomite </w:t>
      </w:r>
    </w:p>
    <w:p w14:paraId="3B3F9E67" w14:textId="77777777" w:rsidR="009E025A" w:rsidRDefault="00000000">
      <w:pPr>
        <w:ind w:left="9" w:right="181"/>
      </w:pPr>
      <w:r>
        <w:t xml:space="preserve">Ketil B. Johnsen </w:t>
      </w:r>
    </w:p>
    <w:p w14:paraId="12ACAA3D" w14:textId="77777777" w:rsidR="009E025A" w:rsidRDefault="00000000">
      <w:pPr>
        <w:ind w:left="9" w:right="181"/>
      </w:pPr>
      <w:r>
        <w:t xml:space="preserve">Jan Erik Westergaard </w:t>
      </w:r>
    </w:p>
    <w:p w14:paraId="050BB151" w14:textId="77777777" w:rsidR="009E025A" w:rsidRDefault="00000000">
      <w:pPr>
        <w:spacing w:after="0" w:line="259" w:lineRule="auto"/>
        <w:ind w:left="14" w:firstLine="0"/>
      </w:pPr>
      <w:r>
        <w:rPr>
          <w:b/>
        </w:rPr>
        <w:t xml:space="preserve"> </w:t>
      </w:r>
    </w:p>
    <w:p w14:paraId="2C9E2B05" w14:textId="77777777" w:rsidR="009E025A" w:rsidRDefault="00000000">
      <w:pPr>
        <w:spacing w:after="0" w:line="259" w:lineRule="auto"/>
        <w:ind w:left="9"/>
      </w:pPr>
      <w:r>
        <w:rPr>
          <w:b/>
        </w:rPr>
        <w:t xml:space="preserve">Medlemstall  </w:t>
      </w:r>
    </w:p>
    <w:p w14:paraId="4AE53A4E" w14:textId="77777777" w:rsidR="009E025A" w:rsidRDefault="00000000">
      <w:pPr>
        <w:ind w:left="9" w:right="181"/>
      </w:pPr>
      <w:r>
        <w:t xml:space="preserve">Ved utgangen av 2024 har Kystverkets pensjonistforbund 96 medlemmer. En nedgang fra 98 medlemmer ved utgangen av 2023. Etter nyttår har vi fått ett nytt medlem. </w:t>
      </w:r>
    </w:p>
    <w:p w14:paraId="56FA93DB" w14:textId="77777777" w:rsidR="009E025A" w:rsidRDefault="00000000">
      <w:pPr>
        <w:spacing w:after="0" w:line="259" w:lineRule="auto"/>
        <w:ind w:left="14" w:firstLine="0"/>
      </w:pPr>
      <w:r>
        <w:t xml:space="preserve"> </w:t>
      </w:r>
    </w:p>
    <w:p w14:paraId="66072A5F" w14:textId="77777777" w:rsidR="009E025A" w:rsidRDefault="00000000">
      <w:pPr>
        <w:spacing w:after="0" w:line="259" w:lineRule="auto"/>
        <w:ind w:left="9"/>
      </w:pPr>
      <w:r>
        <w:rPr>
          <w:b/>
        </w:rPr>
        <w:t>Styret</w:t>
      </w:r>
    </w:p>
    <w:p w14:paraId="3BF17B58" w14:textId="77777777" w:rsidR="009E025A" w:rsidRDefault="00000000">
      <w:pPr>
        <w:ind w:left="9" w:right="181"/>
      </w:pPr>
      <w:r>
        <w:t xml:space="preserve">Kystverkets Pensjonistforbund har hatt 5 styremøter i løpet av året. Alle styremøtene har foregått på Teams.  I tillegg er det gjennomført 2 teams møter med Kystverket HK. </w:t>
      </w:r>
    </w:p>
    <w:p w14:paraId="3A15A9F9" w14:textId="77777777" w:rsidR="009E025A" w:rsidRDefault="00000000">
      <w:pPr>
        <w:spacing w:after="0" w:line="259" w:lineRule="auto"/>
        <w:ind w:left="14" w:firstLine="0"/>
      </w:pPr>
      <w:r>
        <w:t xml:space="preserve"> </w:t>
      </w:r>
    </w:p>
    <w:p w14:paraId="6C26887A" w14:textId="77777777" w:rsidR="009E025A" w:rsidRDefault="00000000">
      <w:pPr>
        <w:ind w:left="9" w:right="181"/>
      </w:pPr>
      <w:r>
        <w:t xml:space="preserve">Årsmøtet ble avholdt 6. mars 2024. Dette møtet ble også avholdt på Teams med representanter fra lokallagene i Arendal, Haugesund, Ålesund og Honningsvåg. Nordland var ikke representert da de foreløpig ikke har opprettet lokallag i regionen. </w:t>
      </w:r>
    </w:p>
    <w:p w14:paraId="1D4E940D" w14:textId="77777777" w:rsidR="009E025A" w:rsidRDefault="00000000">
      <w:pPr>
        <w:spacing w:after="0" w:line="259" w:lineRule="auto"/>
        <w:ind w:left="14" w:firstLine="0"/>
      </w:pPr>
      <w:r>
        <w:lastRenderedPageBreak/>
        <w:t xml:space="preserve"> </w:t>
      </w:r>
    </w:p>
    <w:p w14:paraId="6A928791" w14:textId="77777777" w:rsidR="009E025A" w:rsidRDefault="00000000">
      <w:pPr>
        <w:ind w:left="9" w:right="181"/>
      </w:pPr>
      <w:r>
        <w:t xml:space="preserve">Styret har vært aktiv i støtte til lokallagene i forbindelse med besøk på fyr og museum. Styret har også hatt jevnlig kontakt med vår kontaktperson ved Kystverket i Ålesund. Ved samling på de respektive lokalkontorer har det vanligvis vært foredrag om Kystverket, noe vi setter umåtelig stor pris på. </w:t>
      </w:r>
    </w:p>
    <w:p w14:paraId="1267C582" w14:textId="77777777" w:rsidR="009E025A" w:rsidRDefault="00000000">
      <w:pPr>
        <w:spacing w:after="0" w:line="259" w:lineRule="auto"/>
        <w:ind w:left="14" w:firstLine="0"/>
      </w:pPr>
      <w:r>
        <w:t xml:space="preserve"> </w:t>
      </w:r>
    </w:p>
    <w:p w14:paraId="3210BB0F" w14:textId="77777777" w:rsidR="009E025A" w:rsidRDefault="00000000">
      <w:pPr>
        <w:ind w:left="9" w:right="181"/>
      </w:pPr>
      <w:r>
        <w:t xml:space="preserve">Det har også vært julelunsj for pensjonister ved de respektive kontorer (tidligere </w:t>
      </w:r>
      <w:proofErr w:type="spellStart"/>
      <w:r>
        <w:t>regionkontorer</w:t>
      </w:r>
      <w:proofErr w:type="spellEnd"/>
      <w:r>
        <w:t xml:space="preserve">). Her gjøres det litt forskjellig i og med at noen blir invitert fra sitt respektive kontor, mens andre må stå for samlingen selv. Vi burde bestrebe oss på «ett Kystverk», som det en gang i tida het.    </w:t>
      </w:r>
    </w:p>
    <w:p w14:paraId="46E4F615" w14:textId="77777777" w:rsidR="009E025A" w:rsidRDefault="00000000">
      <w:pPr>
        <w:spacing w:after="0" w:line="259" w:lineRule="auto"/>
        <w:ind w:left="14" w:firstLine="0"/>
      </w:pPr>
      <w:r>
        <w:rPr>
          <w:b/>
        </w:rPr>
        <w:t xml:space="preserve"> </w:t>
      </w:r>
    </w:p>
    <w:p w14:paraId="58C14FFB" w14:textId="77777777" w:rsidR="009E025A" w:rsidRDefault="00000000">
      <w:pPr>
        <w:spacing w:after="0" w:line="259" w:lineRule="auto"/>
        <w:ind w:left="9"/>
      </w:pPr>
      <w:r>
        <w:rPr>
          <w:b/>
        </w:rPr>
        <w:t xml:space="preserve">Økonomi  </w:t>
      </w:r>
    </w:p>
    <w:p w14:paraId="0B262D8C" w14:textId="77777777" w:rsidR="009E025A" w:rsidRDefault="00000000">
      <w:pPr>
        <w:ind w:left="9" w:right="181"/>
      </w:pPr>
      <w:r>
        <w:t xml:space="preserve">Inngående balanse for 2024 var kr 69.800,23 og utgående balanse var kr 61.517,38. </w:t>
      </w:r>
    </w:p>
    <w:p w14:paraId="52AE13C6" w14:textId="77777777" w:rsidR="009E025A" w:rsidRDefault="00000000">
      <w:pPr>
        <w:ind w:left="9" w:right="181"/>
      </w:pPr>
      <w:r>
        <w:t xml:space="preserve">Tilsagn om tilskudd på 42.000 kroner fra Kystverket i 2024, ble ikke utbetalt fra Kystverket innen utgangen av 2024. Vårt regnskap føres etter kontantprinsippet og vi har dermed bokført kr 0,- som mottatt tilskudd fra Kystverket i 2024. Nevnte tilskudd på kr 42.000 vil vises først i 2025 regnskapet. </w:t>
      </w:r>
    </w:p>
    <w:p w14:paraId="7B396A71" w14:textId="77777777" w:rsidR="009E025A" w:rsidRDefault="00000000">
      <w:pPr>
        <w:ind w:left="9" w:right="759"/>
      </w:pPr>
      <w:r>
        <w:t xml:space="preserve">Aktiviteten i Kystverkets Pensjonistforbund har medført kr 41.482,85 i utgifter inkludert kontingent til Norges Pensjonistforbund med kr </w:t>
      </w:r>
      <w:proofErr w:type="gramStart"/>
      <w:r>
        <w:t>19.365,-</w:t>
      </w:r>
      <w:proofErr w:type="gramEnd"/>
      <w:r>
        <w:t xml:space="preserve">. Denne kontingenter er lavere enn tidligere år etter at medlemslisten er gjennomgått og revidert av vår tidligere kasserer </w:t>
      </w:r>
      <w:proofErr w:type="spellStart"/>
      <w:r>
        <w:t>Kamperud</w:t>
      </w:r>
      <w:proofErr w:type="spellEnd"/>
      <w:r>
        <w:t xml:space="preserve">. </w:t>
      </w:r>
    </w:p>
    <w:p w14:paraId="64B5773F" w14:textId="77777777" w:rsidR="009E025A" w:rsidRDefault="00000000">
      <w:pPr>
        <w:ind w:left="9" w:right="181"/>
      </w:pPr>
      <w:r>
        <w:t xml:space="preserve">Medlemstall i Kystverkets Pensjonistforbund er 96 medlemmer pr. 31.12.2024. </w:t>
      </w:r>
    </w:p>
    <w:p w14:paraId="20AC9204" w14:textId="77777777" w:rsidR="009E025A" w:rsidRDefault="00000000">
      <w:pPr>
        <w:ind w:left="9" w:right="181"/>
      </w:pPr>
      <w:r>
        <w:t xml:space="preserve">Styret har kun hatt møter via Teams i 2024 så reiseutgifter er kr 0,-. </w:t>
      </w:r>
    </w:p>
    <w:p w14:paraId="176A6D09" w14:textId="77777777" w:rsidR="009E025A" w:rsidRDefault="00000000">
      <w:pPr>
        <w:ind w:left="9" w:right="181"/>
      </w:pPr>
      <w:r>
        <w:t xml:space="preserve">Inntekten fra medlemskontingenten var kr </w:t>
      </w:r>
      <w:proofErr w:type="gramStart"/>
      <w:r>
        <w:t>33.200,-</w:t>
      </w:r>
      <w:proofErr w:type="gramEnd"/>
      <w:r>
        <w:t xml:space="preserve">. </w:t>
      </w:r>
    </w:p>
    <w:p w14:paraId="68E5B3FB" w14:textId="77777777" w:rsidR="009E025A" w:rsidRDefault="00000000">
      <w:pPr>
        <w:ind w:left="9" w:right="181"/>
      </w:pPr>
      <w:r>
        <w:t xml:space="preserve">Driften i 2024 har dermed gått med et underskudd på kr 8.282,85. </w:t>
      </w:r>
    </w:p>
    <w:p w14:paraId="4F36897C" w14:textId="77777777" w:rsidR="009E025A" w:rsidRDefault="00000000">
      <w:pPr>
        <w:ind w:left="9" w:right="181"/>
      </w:pPr>
      <w:r>
        <w:t xml:space="preserve">Kystverkets pensjonistforbund har rundt 61.000 kroner til disposisjon ved utgangen av 2024. I tillegg kommer tilskudd kr 42.000 fra 2024 som utbetales i 2025. Vi er dermed godt rustet til å gjennomføre ulike aktiviteter i 2025. </w:t>
      </w:r>
    </w:p>
    <w:p w14:paraId="7A454A10" w14:textId="77777777" w:rsidR="009E025A" w:rsidRDefault="00000000">
      <w:pPr>
        <w:ind w:left="9" w:right="181"/>
      </w:pPr>
      <w:r>
        <w:t xml:space="preserve">Vi viser </w:t>
      </w:r>
      <w:proofErr w:type="gramStart"/>
      <w:r>
        <w:t>for øvrig</w:t>
      </w:r>
      <w:proofErr w:type="gramEnd"/>
      <w:r>
        <w:t xml:space="preserve"> til regnskapet. </w:t>
      </w:r>
    </w:p>
    <w:p w14:paraId="4F3736DB" w14:textId="77777777" w:rsidR="009E025A" w:rsidRDefault="00000000">
      <w:pPr>
        <w:spacing w:after="0" w:line="259" w:lineRule="auto"/>
        <w:ind w:left="14" w:firstLine="0"/>
      </w:pPr>
      <w:r>
        <w:t xml:space="preserve"> </w:t>
      </w:r>
    </w:p>
    <w:p w14:paraId="144050E5" w14:textId="77777777" w:rsidR="009E025A" w:rsidRDefault="00000000">
      <w:pPr>
        <w:spacing w:after="0" w:line="259" w:lineRule="auto"/>
        <w:ind w:left="14" w:firstLine="0"/>
      </w:pPr>
      <w:r>
        <w:rPr>
          <w:rFonts w:ascii="Times New Roman" w:eastAsia="Times New Roman" w:hAnsi="Times New Roman" w:cs="Times New Roman"/>
          <w:color w:val="FF0000"/>
          <w:sz w:val="24"/>
        </w:rPr>
        <w:t xml:space="preserve"> </w:t>
      </w:r>
    </w:p>
    <w:p w14:paraId="026C12CC" w14:textId="77777777" w:rsidR="009E025A" w:rsidRDefault="00000000">
      <w:pPr>
        <w:spacing w:after="0" w:line="259" w:lineRule="auto"/>
        <w:ind w:left="9"/>
      </w:pPr>
      <w:r>
        <w:rPr>
          <w:b/>
          <w:sz w:val="24"/>
        </w:rPr>
        <w:t>Aktiviteter</w:t>
      </w:r>
    </w:p>
    <w:p w14:paraId="0719D908" w14:textId="77777777" w:rsidR="009E025A" w:rsidRDefault="00000000">
      <w:pPr>
        <w:spacing w:after="0" w:line="259" w:lineRule="auto"/>
        <w:ind w:left="9"/>
      </w:pPr>
      <w:r>
        <w:rPr>
          <w:b/>
          <w:sz w:val="24"/>
        </w:rPr>
        <w:t>Troms og Finnmark</w:t>
      </w:r>
    </w:p>
    <w:p w14:paraId="05A7AEE0" w14:textId="77777777" w:rsidR="009E025A" w:rsidRDefault="00000000">
      <w:pPr>
        <w:spacing w:after="5"/>
        <w:ind w:left="9" w:right="4531"/>
      </w:pPr>
      <w:r>
        <w:rPr>
          <w:color w:val="242424"/>
        </w:rPr>
        <w:t xml:space="preserve">Januar: Foredrag på Nordkappmuseet av losoldermann Roy Arne Rotnes om fyrets betydning før og nå. </w:t>
      </w:r>
    </w:p>
    <w:p w14:paraId="0CEC7CDE" w14:textId="77777777" w:rsidR="009E025A" w:rsidRDefault="00000000">
      <w:pPr>
        <w:spacing w:after="0" w:line="259" w:lineRule="auto"/>
        <w:ind w:left="14" w:firstLine="0"/>
      </w:pPr>
      <w:r>
        <w:rPr>
          <w:color w:val="242424"/>
        </w:rPr>
        <w:t xml:space="preserve"> </w:t>
      </w:r>
    </w:p>
    <w:p w14:paraId="677F0F64" w14:textId="77777777" w:rsidR="009E025A" w:rsidRDefault="00000000">
      <w:pPr>
        <w:spacing w:after="5"/>
        <w:ind w:left="9" w:right="4043"/>
      </w:pPr>
      <w:r>
        <w:rPr>
          <w:color w:val="242424"/>
        </w:rPr>
        <w:t xml:space="preserve">Februar: Bedriftsbesøk på lakseoppdrett Grieg Seafood på </w:t>
      </w:r>
      <w:proofErr w:type="spellStart"/>
      <w:r>
        <w:rPr>
          <w:color w:val="242424"/>
        </w:rPr>
        <w:t>Sarnes</w:t>
      </w:r>
      <w:proofErr w:type="spellEnd"/>
      <w:r>
        <w:rPr>
          <w:color w:val="242424"/>
        </w:rPr>
        <w:t xml:space="preserve"> og info om visningssenter som er under bygging i </w:t>
      </w:r>
      <w:proofErr w:type="spellStart"/>
      <w:proofErr w:type="gramStart"/>
      <w:r>
        <w:rPr>
          <w:color w:val="242424"/>
        </w:rPr>
        <w:t>H.våg</w:t>
      </w:r>
      <w:proofErr w:type="spellEnd"/>
      <w:proofErr w:type="gramEnd"/>
      <w:r>
        <w:rPr>
          <w:color w:val="242424"/>
        </w:rPr>
        <w:t xml:space="preserve">. </w:t>
      </w:r>
    </w:p>
    <w:p w14:paraId="107E51DA" w14:textId="77777777" w:rsidR="009E025A" w:rsidRDefault="00000000">
      <w:pPr>
        <w:spacing w:after="0" w:line="259" w:lineRule="auto"/>
        <w:ind w:left="14" w:firstLine="0"/>
      </w:pPr>
      <w:r>
        <w:rPr>
          <w:color w:val="242424"/>
        </w:rPr>
        <w:t xml:space="preserve"> </w:t>
      </w:r>
    </w:p>
    <w:p w14:paraId="5916DD47" w14:textId="77777777" w:rsidR="009E025A" w:rsidRDefault="00000000">
      <w:pPr>
        <w:spacing w:after="5"/>
        <w:ind w:left="9" w:right="4043"/>
      </w:pPr>
      <w:r>
        <w:rPr>
          <w:color w:val="242424"/>
        </w:rPr>
        <w:t xml:space="preserve">Mars: Årsmøte med påfølgende medlemsmøte, inkl. Lunsj. </w:t>
      </w:r>
    </w:p>
    <w:p w14:paraId="5D33D8C3" w14:textId="77777777" w:rsidR="009E025A" w:rsidRDefault="00000000">
      <w:pPr>
        <w:numPr>
          <w:ilvl w:val="0"/>
          <w:numId w:val="1"/>
        </w:numPr>
        <w:spacing w:after="5"/>
        <w:ind w:right="4043" w:hanging="118"/>
      </w:pPr>
      <w:r>
        <w:rPr>
          <w:color w:val="242424"/>
        </w:rPr>
        <w:t xml:space="preserve">Minneutstilling m/maler Bjarne Holst (80 år) på museet. </w:t>
      </w:r>
    </w:p>
    <w:p w14:paraId="290FA73A" w14:textId="77777777" w:rsidR="009E025A" w:rsidRDefault="00000000">
      <w:pPr>
        <w:numPr>
          <w:ilvl w:val="0"/>
          <w:numId w:val="1"/>
        </w:numPr>
        <w:spacing w:after="5"/>
        <w:ind w:right="4043" w:hanging="118"/>
      </w:pPr>
      <w:r>
        <w:rPr>
          <w:color w:val="242424"/>
        </w:rPr>
        <w:t xml:space="preserve">Bedriftsbesøk på Nordkapp Næringshage med info. </w:t>
      </w:r>
    </w:p>
    <w:p w14:paraId="588F359C" w14:textId="77777777" w:rsidR="009E025A" w:rsidRDefault="00000000">
      <w:pPr>
        <w:numPr>
          <w:ilvl w:val="0"/>
          <w:numId w:val="1"/>
        </w:numPr>
        <w:spacing w:after="5"/>
        <w:ind w:right="4043" w:hanging="118"/>
      </w:pPr>
      <w:r>
        <w:rPr>
          <w:color w:val="242424"/>
        </w:rPr>
        <w:t xml:space="preserve">Pensjonistkino med filmen IBELIN </w:t>
      </w:r>
    </w:p>
    <w:p w14:paraId="09087DD6" w14:textId="77777777" w:rsidR="009E025A" w:rsidRDefault="00000000">
      <w:pPr>
        <w:spacing w:after="0" w:line="259" w:lineRule="auto"/>
        <w:ind w:left="14" w:firstLine="0"/>
      </w:pPr>
      <w:r>
        <w:rPr>
          <w:color w:val="242424"/>
        </w:rPr>
        <w:t xml:space="preserve"> </w:t>
      </w:r>
    </w:p>
    <w:p w14:paraId="25D03E41" w14:textId="77777777" w:rsidR="009E025A" w:rsidRDefault="00000000">
      <w:pPr>
        <w:spacing w:after="5"/>
        <w:ind w:left="9" w:right="4351"/>
      </w:pPr>
      <w:r>
        <w:rPr>
          <w:color w:val="242424"/>
        </w:rPr>
        <w:t xml:space="preserve">Mai: Ordnet en liten gave til Harald, Torill og Arnt som gikk ut av landsstyret. </w:t>
      </w:r>
    </w:p>
    <w:p w14:paraId="40F11057" w14:textId="77777777" w:rsidR="009E025A" w:rsidRDefault="00000000">
      <w:pPr>
        <w:spacing w:after="0" w:line="259" w:lineRule="auto"/>
        <w:ind w:left="14" w:firstLine="0"/>
      </w:pPr>
      <w:r>
        <w:rPr>
          <w:color w:val="242424"/>
        </w:rPr>
        <w:t xml:space="preserve"> </w:t>
      </w:r>
    </w:p>
    <w:p w14:paraId="7B0CB371" w14:textId="77777777" w:rsidR="009E025A" w:rsidRDefault="00000000">
      <w:pPr>
        <w:spacing w:after="5"/>
        <w:ind w:left="9" w:right="4043"/>
      </w:pPr>
      <w:r>
        <w:rPr>
          <w:color w:val="242424"/>
        </w:rPr>
        <w:t xml:space="preserve">September: Biltur til Skarsvåg med bedriftsbesøk og info på Cape Marina, turistdestinasjon og lunsj med info på Daniels Hus. - </w:t>
      </w:r>
      <w:proofErr w:type="spellStart"/>
      <w:r>
        <w:rPr>
          <w:color w:val="242424"/>
        </w:rPr>
        <w:t>Kyst-og</w:t>
      </w:r>
      <w:proofErr w:type="spellEnd"/>
      <w:r>
        <w:rPr>
          <w:color w:val="242424"/>
        </w:rPr>
        <w:t xml:space="preserve"> havnekonferansen hvor noen pensjonister var </w:t>
      </w:r>
      <w:proofErr w:type="gramStart"/>
      <w:r>
        <w:rPr>
          <w:color w:val="242424"/>
        </w:rPr>
        <w:t>tilstede</w:t>
      </w:r>
      <w:proofErr w:type="gramEnd"/>
      <w:r>
        <w:rPr>
          <w:color w:val="242424"/>
        </w:rPr>
        <w:t xml:space="preserve">. </w:t>
      </w:r>
    </w:p>
    <w:p w14:paraId="314CEE16" w14:textId="77777777" w:rsidR="009E025A" w:rsidRDefault="00000000">
      <w:pPr>
        <w:spacing w:after="0" w:line="259" w:lineRule="auto"/>
        <w:ind w:left="14" w:firstLine="0"/>
      </w:pPr>
      <w:r>
        <w:rPr>
          <w:color w:val="242424"/>
        </w:rPr>
        <w:t xml:space="preserve"> </w:t>
      </w:r>
    </w:p>
    <w:p w14:paraId="6F569B87" w14:textId="77777777" w:rsidR="009E025A" w:rsidRDefault="00000000">
      <w:pPr>
        <w:spacing w:after="5"/>
        <w:ind w:left="9" w:right="4043"/>
      </w:pPr>
      <w:r>
        <w:rPr>
          <w:color w:val="242424"/>
        </w:rPr>
        <w:t xml:space="preserve">November: Julebord 11 stk. med 7 partnere, som betalte selv på Arctic Sans. </w:t>
      </w:r>
    </w:p>
    <w:p w14:paraId="68998C91" w14:textId="77777777" w:rsidR="009E025A" w:rsidRDefault="00000000">
      <w:pPr>
        <w:spacing w:after="0" w:line="259" w:lineRule="auto"/>
        <w:ind w:left="14" w:firstLine="0"/>
      </w:pPr>
      <w:r>
        <w:rPr>
          <w:color w:val="242424"/>
        </w:rPr>
        <w:t xml:space="preserve"> </w:t>
      </w:r>
    </w:p>
    <w:p w14:paraId="65B280B3" w14:textId="77777777" w:rsidR="009E025A" w:rsidRDefault="00000000">
      <w:pPr>
        <w:spacing w:after="107"/>
        <w:ind w:left="9" w:right="4043"/>
      </w:pPr>
      <w:r>
        <w:rPr>
          <w:color w:val="242424"/>
        </w:rPr>
        <w:t xml:space="preserve">Desember: Julelunsj på Kystverket. </w:t>
      </w:r>
    </w:p>
    <w:p w14:paraId="0C002DB2" w14:textId="77777777" w:rsidR="009E025A" w:rsidRDefault="00000000">
      <w:pPr>
        <w:spacing w:after="0" w:line="259" w:lineRule="auto"/>
        <w:ind w:left="14" w:firstLine="0"/>
      </w:pPr>
      <w:r>
        <w:rPr>
          <w:sz w:val="24"/>
        </w:rPr>
        <w:lastRenderedPageBreak/>
        <w:t xml:space="preserve"> </w:t>
      </w:r>
    </w:p>
    <w:p w14:paraId="7DE5B0E5" w14:textId="77777777" w:rsidR="009E025A" w:rsidRDefault="00000000">
      <w:pPr>
        <w:spacing w:after="0" w:line="259" w:lineRule="auto"/>
        <w:ind w:left="9"/>
      </w:pPr>
      <w:r>
        <w:rPr>
          <w:b/>
          <w:sz w:val="24"/>
        </w:rPr>
        <w:t xml:space="preserve">Nordland </w:t>
      </w:r>
    </w:p>
    <w:p w14:paraId="6FC039F9" w14:textId="77777777" w:rsidR="009E025A" w:rsidRDefault="00000000">
      <w:pPr>
        <w:spacing w:after="0" w:line="259" w:lineRule="auto"/>
        <w:ind w:left="14" w:firstLine="0"/>
      </w:pPr>
      <w:r>
        <w:rPr>
          <w:sz w:val="24"/>
        </w:rPr>
        <w:t xml:space="preserve">Ingen aktivitet. Vi har fortsatt ikke lykkes med å etablere et lokallag. </w:t>
      </w:r>
    </w:p>
    <w:p w14:paraId="3C7CFE2B" w14:textId="77777777" w:rsidR="009E025A" w:rsidRDefault="00000000">
      <w:pPr>
        <w:spacing w:after="0" w:line="259" w:lineRule="auto"/>
        <w:ind w:left="14" w:firstLine="0"/>
      </w:pPr>
      <w:r>
        <w:rPr>
          <w:b/>
          <w:sz w:val="24"/>
        </w:rPr>
        <w:t xml:space="preserve"> </w:t>
      </w:r>
    </w:p>
    <w:p w14:paraId="222F8313" w14:textId="77777777" w:rsidR="009E025A" w:rsidRDefault="00000000">
      <w:pPr>
        <w:spacing w:after="0" w:line="259" w:lineRule="auto"/>
        <w:ind w:left="9"/>
      </w:pPr>
      <w:r>
        <w:rPr>
          <w:b/>
          <w:sz w:val="24"/>
        </w:rPr>
        <w:t xml:space="preserve">Midt-Norge </w:t>
      </w:r>
    </w:p>
    <w:p w14:paraId="13C4465F" w14:textId="77777777" w:rsidR="009E025A" w:rsidRDefault="00000000">
      <w:pPr>
        <w:ind w:left="9" w:right="181"/>
      </w:pPr>
      <w:r>
        <w:t xml:space="preserve">Kystverkets pensjonistforbund – region Midt-Norge har hatt følgende aktiviteter i 2024: </w:t>
      </w:r>
    </w:p>
    <w:p w14:paraId="6BCC7583" w14:textId="77777777" w:rsidR="009E025A" w:rsidRDefault="00000000">
      <w:pPr>
        <w:ind w:left="9" w:right="181"/>
      </w:pPr>
      <w:r>
        <w:t xml:space="preserve">· Medlemsmøte i mars med planlegging av årsplan </w:t>
      </w:r>
    </w:p>
    <w:p w14:paraId="1DC51BFA" w14:textId="77777777" w:rsidR="009E025A" w:rsidRDefault="00000000">
      <w:pPr>
        <w:ind w:left="9" w:right="181"/>
      </w:pPr>
      <w:r>
        <w:t xml:space="preserve">· Årsmøte til KYV Pensjonistforbund, via Teams </w:t>
      </w:r>
    </w:p>
    <w:p w14:paraId="2DCF0330" w14:textId="77777777" w:rsidR="009E025A" w:rsidRDefault="00000000">
      <w:pPr>
        <w:ind w:left="9" w:right="181"/>
      </w:pPr>
      <w:r>
        <w:t xml:space="preserve">· Besøk og omvisning om bord på OV Hekkingen </w:t>
      </w:r>
    </w:p>
    <w:p w14:paraId="79BA1935" w14:textId="77777777" w:rsidR="009E025A" w:rsidRDefault="00000000">
      <w:pPr>
        <w:ind w:left="9" w:right="181"/>
      </w:pPr>
      <w:r>
        <w:t xml:space="preserve">· 6 seniorer hadde oppgaver under Havnefesten ved Fiskerimuseet, Ålesund, et arrangement med </w:t>
      </w:r>
      <w:proofErr w:type="gramStart"/>
      <w:r>
        <w:t>fokus</w:t>
      </w:r>
      <w:proofErr w:type="gramEnd"/>
      <w:r>
        <w:t xml:space="preserve"> på Kystverket 50 år i 2024 </w:t>
      </w:r>
    </w:p>
    <w:p w14:paraId="7365FF1C" w14:textId="77777777" w:rsidR="009E025A" w:rsidRDefault="00000000">
      <w:pPr>
        <w:ind w:left="9" w:right="181"/>
      </w:pPr>
      <w:r>
        <w:t xml:space="preserve">· Omvisning og orientering om ulike reiser om bord på et av fartøyene til </w:t>
      </w:r>
      <w:proofErr w:type="spellStart"/>
      <w:r>
        <w:t>Havila</w:t>
      </w:r>
      <w:proofErr w:type="spellEnd"/>
      <w:r>
        <w:t xml:space="preserve"> Kystruten og et av fartøyene til Hurtigruten </w:t>
      </w:r>
    </w:p>
    <w:p w14:paraId="2AF8D4ED" w14:textId="77777777" w:rsidR="009E025A" w:rsidRDefault="00000000">
      <w:pPr>
        <w:ind w:left="9" w:right="181"/>
      </w:pPr>
      <w:r>
        <w:t xml:space="preserve">· Omvisning på Vitensenteret ved Atlanterhavsparken, Ålesund, der vi spanderte lunsj </w:t>
      </w:r>
    </w:p>
    <w:p w14:paraId="270D5666" w14:textId="77777777" w:rsidR="009E025A" w:rsidRDefault="00000000">
      <w:pPr>
        <w:ind w:left="9" w:right="181"/>
      </w:pPr>
      <w:r>
        <w:t xml:space="preserve">· Flere kafebesøk og uformell prat på Fjellstua eller hurtigruta ved kai her i Ålesund </w:t>
      </w:r>
    </w:p>
    <w:p w14:paraId="45B859C7" w14:textId="77777777" w:rsidR="009E025A" w:rsidRDefault="00000000">
      <w:pPr>
        <w:ind w:left="9" w:right="1051"/>
      </w:pPr>
      <w:r>
        <w:t xml:space="preserve">· Pensjonistene i regionen ble invitert til julelunsj ved Hovedkontoret. Medlemsmøte før lunsjen Vi har hatt aktiviteter hver måned bortsett fra juni og juli. </w:t>
      </w:r>
    </w:p>
    <w:p w14:paraId="4C58EF26" w14:textId="77777777" w:rsidR="009E025A" w:rsidRDefault="00000000">
      <w:pPr>
        <w:ind w:left="9" w:right="181"/>
      </w:pPr>
      <w:r>
        <w:t xml:space="preserve">Pr desember 2024, har vi 28 medlemmer i region Midt-Norge, hvor 6-13 seniorer deltar på ulike aktiviteter </w:t>
      </w:r>
    </w:p>
    <w:p w14:paraId="0ADB6611" w14:textId="77777777" w:rsidR="009E025A" w:rsidRDefault="00000000">
      <w:pPr>
        <w:spacing w:after="0" w:line="259" w:lineRule="auto"/>
        <w:ind w:left="14" w:firstLine="0"/>
      </w:pPr>
      <w:r>
        <w:rPr>
          <w:sz w:val="24"/>
        </w:rPr>
        <w:t xml:space="preserve"> </w:t>
      </w:r>
    </w:p>
    <w:p w14:paraId="1DE744D0" w14:textId="77777777" w:rsidR="009E025A" w:rsidRDefault="00000000">
      <w:pPr>
        <w:spacing w:after="15" w:line="259" w:lineRule="auto"/>
        <w:ind w:left="14" w:firstLine="0"/>
      </w:pPr>
      <w:r>
        <w:rPr>
          <w:b/>
          <w:sz w:val="24"/>
        </w:rPr>
        <w:t xml:space="preserve"> </w:t>
      </w:r>
    </w:p>
    <w:p w14:paraId="4C47A09A" w14:textId="77777777" w:rsidR="009E025A" w:rsidRDefault="00000000">
      <w:pPr>
        <w:spacing w:after="137" w:line="261" w:lineRule="auto"/>
        <w:ind w:left="14" w:right="8525" w:firstLine="0"/>
        <w:rPr>
          <w:sz w:val="24"/>
        </w:rPr>
      </w:pPr>
      <w:r>
        <w:rPr>
          <w:b/>
          <w:sz w:val="24"/>
        </w:rPr>
        <w:t>Vest</w:t>
      </w:r>
    </w:p>
    <w:p w14:paraId="72E900E5" w14:textId="77777777" w:rsidR="009E025A" w:rsidRDefault="00000000">
      <w:pPr>
        <w:spacing w:after="137" w:line="261" w:lineRule="auto"/>
        <w:ind w:left="14" w:right="8525" w:firstLine="0"/>
      </w:pPr>
      <w:r>
        <w:rPr>
          <w:rFonts w:eastAsia="Arial" w:cs="Arial"/>
          <w:b/>
          <w:szCs w:val="22"/>
        </w:rPr>
        <w:t>Møter</w:t>
      </w:r>
    </w:p>
    <w:p w14:paraId="0ED47574" w14:textId="77777777" w:rsidR="00CE0CAE" w:rsidRDefault="00CE0CAE">
      <w:pPr>
        <w:spacing w:after="168"/>
        <w:ind w:left="9" w:right="181"/>
      </w:pPr>
    </w:p>
    <w:p w14:paraId="35F6A1DB" w14:textId="5CCEB885" w:rsidR="00CE0CAE" w:rsidRDefault="00CE0CAE">
      <w:pPr>
        <w:spacing w:after="168"/>
        <w:ind w:left="9" w:right="181"/>
      </w:pPr>
      <w:r>
        <w:t xml:space="preserve">Kystverket pensjonistforening i Haugesund arrangerte tre møter i 2024. Vi hadde to møter på våren, og ett møte på høsten. </w:t>
      </w:r>
    </w:p>
    <w:p w14:paraId="18EBA388" w14:textId="7826B6DB" w:rsidR="00CE0CAE" w:rsidRDefault="00CE0CAE">
      <w:pPr>
        <w:spacing w:after="168"/>
        <w:ind w:left="9" w:right="181"/>
      </w:pPr>
      <w:r>
        <w:t>Alle møtene ble arrangert i Kystverket sine lokaler i Haugesund.</w:t>
      </w:r>
    </w:p>
    <w:p w14:paraId="3CA59FA6" w14:textId="07AA93D9" w:rsidR="009E025A" w:rsidRDefault="00000000">
      <w:pPr>
        <w:spacing w:after="168"/>
        <w:ind w:left="9" w:right="181"/>
      </w:pPr>
      <w:r>
        <w:t xml:space="preserve">På første møte fikk vi en status/årsrapport over aktiviteten i Kystverket 2024 av Jon Leon Ervik. </w:t>
      </w:r>
    </w:p>
    <w:p w14:paraId="38EA6578" w14:textId="77777777" w:rsidR="009E025A" w:rsidRDefault="00000000">
      <w:pPr>
        <w:spacing w:after="168"/>
        <w:ind w:left="9" w:right="181"/>
      </w:pPr>
      <w:r>
        <w:t xml:space="preserve">I april hadde vi besøk av en representant for Haugesund turistforening som orienterte om arbeide foreningen driver på Geitungen fyr. </w:t>
      </w:r>
    </w:p>
    <w:p w14:paraId="13436EFC" w14:textId="77777777" w:rsidR="009E025A" w:rsidRDefault="00000000">
      <w:pPr>
        <w:spacing w:after="170"/>
        <w:ind w:left="9" w:right="181"/>
      </w:pPr>
      <w:r>
        <w:t xml:space="preserve">På høstmøtet var det Henry Djupvik som informerte om aktiviteten i lostjenesten 2024.   </w:t>
      </w:r>
    </w:p>
    <w:p w14:paraId="1D056A7A" w14:textId="77777777" w:rsidR="009E025A" w:rsidRDefault="00000000">
      <w:pPr>
        <w:spacing w:after="168"/>
        <w:ind w:left="9" w:right="181"/>
      </w:pPr>
      <w:r>
        <w:t xml:space="preserve">På medlemsmøtene er vi ca. 15 som deltar hver gang. </w:t>
      </w:r>
    </w:p>
    <w:p w14:paraId="73D2953F" w14:textId="77777777" w:rsidR="009E025A" w:rsidRDefault="009E025A">
      <w:pPr>
        <w:spacing w:after="158" w:line="259" w:lineRule="auto"/>
        <w:ind w:left="9"/>
        <w:rPr>
          <w:b/>
        </w:rPr>
      </w:pPr>
    </w:p>
    <w:p w14:paraId="70B4844D" w14:textId="77777777" w:rsidR="009E025A" w:rsidRDefault="009E025A">
      <w:pPr>
        <w:spacing w:after="158" w:line="259" w:lineRule="auto"/>
        <w:ind w:left="9"/>
        <w:rPr>
          <w:b/>
        </w:rPr>
      </w:pPr>
    </w:p>
    <w:p w14:paraId="584465E6" w14:textId="77777777" w:rsidR="009E025A" w:rsidRDefault="009E025A">
      <w:pPr>
        <w:spacing w:after="158" w:line="259" w:lineRule="auto"/>
        <w:ind w:left="9"/>
        <w:rPr>
          <w:b/>
        </w:rPr>
      </w:pPr>
    </w:p>
    <w:p w14:paraId="5305FFFF" w14:textId="77777777" w:rsidR="009E025A" w:rsidRDefault="00000000">
      <w:pPr>
        <w:spacing w:after="158" w:line="259" w:lineRule="auto"/>
        <w:ind w:left="9"/>
      </w:pPr>
      <w:r>
        <w:rPr>
          <w:b/>
        </w:rPr>
        <w:t>Utflukter</w:t>
      </w:r>
    </w:p>
    <w:p w14:paraId="283AB281" w14:textId="77777777" w:rsidR="009E025A" w:rsidRDefault="00000000">
      <w:pPr>
        <w:ind w:left="9" w:right="181"/>
      </w:pPr>
      <w:r>
        <w:t xml:space="preserve">I juni ble det arrangert tur til Åkrafjorden.  Her var det først </w:t>
      </w:r>
      <w:proofErr w:type="spellStart"/>
      <w:r>
        <w:t>FjordCruise</w:t>
      </w:r>
      <w:proofErr w:type="spellEnd"/>
      <w:r>
        <w:t xml:space="preserve"> med MS </w:t>
      </w:r>
      <w:proofErr w:type="spellStart"/>
      <w:r>
        <w:t>Langfoss</w:t>
      </w:r>
      <w:proofErr w:type="spellEnd"/>
      <w:r>
        <w:t xml:space="preserve"> med en time guida tur med fantastisk natur, foss, fjell, gamle gårdstun og historie om fjorden.   Etter båtturen gikk ferden videre til </w:t>
      </w:r>
      <w:proofErr w:type="spellStart"/>
      <w:r>
        <w:t>Eljervik</w:t>
      </w:r>
      <w:proofErr w:type="spellEnd"/>
      <w:r>
        <w:t xml:space="preserve"> kai og bevertning med smak av lokal mat, samt presentasjon av gårdshistorien..  </w:t>
      </w:r>
    </w:p>
    <w:p w14:paraId="6EDEC2AC" w14:textId="77777777" w:rsidR="009E025A" w:rsidRDefault="00000000">
      <w:pPr>
        <w:spacing w:after="168"/>
        <w:ind w:left="9" w:right="181"/>
      </w:pPr>
      <w:r>
        <w:t xml:space="preserve">Det var totalt 18 personer som deltok.  </w:t>
      </w:r>
    </w:p>
    <w:p w14:paraId="72DF2915" w14:textId="77777777" w:rsidR="009E025A" w:rsidRDefault="00000000">
      <w:pPr>
        <w:spacing w:after="158" w:line="259" w:lineRule="auto"/>
        <w:ind w:left="14" w:firstLine="0"/>
        <w:rPr>
          <w:u w:color="000000"/>
        </w:rPr>
      </w:pPr>
      <w:r>
        <w:rPr>
          <w:b/>
          <w:u w:color="000000"/>
        </w:rPr>
        <w:t>Annet</w:t>
      </w:r>
    </w:p>
    <w:p w14:paraId="7637FA58" w14:textId="77777777" w:rsidR="009E025A" w:rsidRDefault="00000000">
      <w:pPr>
        <w:ind w:left="9" w:right="181"/>
      </w:pPr>
      <w:r>
        <w:t xml:space="preserve">Pensjonistene deltok på julelunsj arrangert av Kystverket vest.   Her deltok 16 pensjonister. </w:t>
      </w:r>
    </w:p>
    <w:p w14:paraId="5C8BFB93" w14:textId="77777777" w:rsidR="009E025A" w:rsidRDefault="00000000">
      <w:pPr>
        <w:spacing w:after="0" w:line="259" w:lineRule="auto"/>
        <w:ind w:left="14" w:firstLine="0"/>
      </w:pPr>
      <w:r>
        <w:t xml:space="preserve"> </w:t>
      </w:r>
    </w:p>
    <w:p w14:paraId="013F2F1E" w14:textId="77777777" w:rsidR="009E025A" w:rsidRDefault="009E025A">
      <w:pPr>
        <w:spacing w:after="0" w:line="259" w:lineRule="auto"/>
        <w:ind w:left="14" w:firstLine="0"/>
      </w:pPr>
    </w:p>
    <w:p w14:paraId="6FFF36E9" w14:textId="77777777" w:rsidR="009E025A" w:rsidRDefault="00000000">
      <w:pPr>
        <w:spacing w:after="0" w:line="259" w:lineRule="auto"/>
        <w:ind w:left="9"/>
      </w:pPr>
      <w:r>
        <w:rPr>
          <w:b/>
          <w:sz w:val="24"/>
        </w:rPr>
        <w:t>Sør Øst</w:t>
      </w:r>
    </w:p>
    <w:p w14:paraId="2CEA7E82" w14:textId="77777777" w:rsidR="009E025A" w:rsidRDefault="009E025A">
      <w:pPr>
        <w:spacing w:after="0" w:line="259" w:lineRule="auto"/>
        <w:ind w:left="9"/>
        <w:rPr>
          <w:b/>
          <w:sz w:val="24"/>
        </w:rPr>
      </w:pPr>
    </w:p>
    <w:p w14:paraId="3B041BF7" w14:textId="77777777" w:rsidR="009E025A" w:rsidRDefault="00000000">
      <w:pPr>
        <w:spacing w:after="482" w:line="264" w:lineRule="auto"/>
        <w:ind w:left="9"/>
      </w:pPr>
      <w:r>
        <w:rPr>
          <w:b/>
          <w:szCs w:val="22"/>
        </w:rPr>
        <w:t xml:space="preserve">Årsmøte 6. mars - 2024, Kystverket </w:t>
      </w:r>
      <w:r>
        <w:rPr>
          <w:b/>
          <w:bCs/>
          <w:szCs w:val="22"/>
        </w:rPr>
        <w:t>Barbu</w:t>
      </w:r>
    </w:p>
    <w:p w14:paraId="27B1AB4C" w14:textId="77777777" w:rsidR="009E025A" w:rsidRDefault="00000000">
      <w:pPr>
        <w:spacing w:after="482" w:line="264" w:lineRule="auto"/>
        <w:ind w:left="9"/>
      </w:pPr>
      <w:r>
        <w:rPr>
          <w:szCs w:val="22"/>
        </w:rPr>
        <w:t>H</w:t>
      </w:r>
      <w:r>
        <w:t xml:space="preserve">yggelig samling med Kystverkets Pensjonistforening i møterom «Kragerø» på Kystverkets kontor i Barbu.  Følgende var til stede:  </w:t>
      </w:r>
    </w:p>
    <w:p w14:paraId="660550E8" w14:textId="77777777" w:rsidR="009E025A" w:rsidRDefault="00000000">
      <w:pPr>
        <w:spacing w:after="96"/>
        <w:ind w:left="10" w:right="180"/>
        <w:jc w:val="both"/>
      </w:pPr>
      <w:r>
        <w:t xml:space="preserve">Arne </w:t>
      </w:r>
      <w:proofErr w:type="spellStart"/>
      <w:r>
        <w:t>Braathu</w:t>
      </w:r>
      <w:proofErr w:type="spellEnd"/>
      <w:r>
        <w:t xml:space="preserve">, Harald Andreassen, Oddvar Salomonsen, Eivind Arntzen, Stein Eliassen, Terje Pedersen, Ketil Johnsen, Svein Arild Hansen, Tore Johansen og Arne Sandvik. </w:t>
      </w:r>
    </w:p>
    <w:p w14:paraId="74FDCD5D" w14:textId="77777777" w:rsidR="009E025A" w:rsidRDefault="00000000">
      <w:pPr>
        <w:spacing w:after="96"/>
        <w:ind w:left="10" w:right="180"/>
        <w:jc w:val="both"/>
      </w:pPr>
      <w:r>
        <w:t xml:space="preserve">Vi gikk gjennom agendaen for møtet sammen med de andre kontorene (4 stk.) på «Teams» og deretter hadde vi rundstykker og wienerbrød, og diskuterte fremtidige aktiviteter. Harald Andreassen gikk av som leder av Kystverkets Pensjonistforening på landsbasis, og Jon Evensen overtok vervet. </w:t>
      </w:r>
    </w:p>
    <w:p w14:paraId="47BC5701" w14:textId="77777777" w:rsidR="009E025A" w:rsidRDefault="00000000">
      <w:pPr>
        <w:spacing w:after="85" w:line="259" w:lineRule="auto"/>
        <w:ind w:left="0" w:firstLine="0"/>
      </w:pPr>
      <w:r>
        <w:rPr>
          <w:sz w:val="24"/>
        </w:rPr>
        <w:t xml:space="preserve"> </w:t>
      </w:r>
    </w:p>
    <w:p w14:paraId="1F62A2B3" w14:textId="77777777" w:rsidR="009E025A" w:rsidRDefault="00000000">
      <w:pPr>
        <w:spacing w:after="354" w:line="264" w:lineRule="auto"/>
        <w:ind w:left="9"/>
        <w:rPr>
          <w:szCs w:val="22"/>
        </w:rPr>
      </w:pPr>
      <w:r>
        <w:rPr>
          <w:b/>
          <w:szCs w:val="22"/>
        </w:rPr>
        <w:t xml:space="preserve">Befaring Arendal Havn 14.05.24 </w:t>
      </w:r>
    </w:p>
    <w:p w14:paraId="26085EA2" w14:textId="77777777" w:rsidR="009E025A" w:rsidRDefault="00000000">
      <w:pPr>
        <w:spacing w:after="346" w:line="254" w:lineRule="auto"/>
        <w:ind w:left="14" w:right="174" w:firstLine="0"/>
      </w:pPr>
      <w:r>
        <w:rPr>
          <w:sz w:val="24"/>
        </w:rPr>
        <w:t xml:space="preserve">14.05.24 var vi ni personer fra pensjonist gruppa i Kystverket Sørøst på besøk i Arendal Havn. Ass havnefogd Gordon Fuglestad orienterte og svarte på spørsmål om havna, og fersk pensjonist Stein Inge Arnesen viste oss rundt i havna med tilliggende arealer. Havna flyttet sin hovedaktivitet fra Arendal sentrum til Eydehavn for snart tjue år siden, og den er inne i en spennende utvikling. Vi fikk en fyldig orientering om havnedriften og dens mangslungne aktiviteter. Med mest </w:t>
      </w:r>
      <w:proofErr w:type="gramStart"/>
      <w:r>
        <w:rPr>
          <w:sz w:val="24"/>
        </w:rPr>
        <w:t>fokus</w:t>
      </w:r>
      <w:proofErr w:type="gramEnd"/>
      <w:r>
        <w:rPr>
          <w:sz w:val="24"/>
        </w:rPr>
        <w:t xml:space="preserve"> på selve havna og det nærliggende baklandet som gir gode muligheter for fortsatt utvidelser med behov for flere havnetjenester. Mest spenning knytter det seg til den pågående etableringen av produksjon av batterier, hvor havna har en viktig funksjon i transport kjeden. Etter et tre timers besøk takket vi for oss.</w:t>
      </w:r>
      <w:r>
        <w:rPr>
          <w:b/>
          <w:sz w:val="24"/>
        </w:rPr>
        <w:t xml:space="preserve"> </w:t>
      </w:r>
    </w:p>
    <w:p w14:paraId="2A2329C5" w14:textId="77777777" w:rsidR="009E025A" w:rsidRDefault="00000000">
      <w:pPr>
        <w:spacing w:after="0" w:line="259" w:lineRule="auto"/>
        <w:ind w:left="14" w:firstLine="0"/>
      </w:pPr>
      <w:r>
        <w:t xml:space="preserve"> </w:t>
      </w:r>
    </w:p>
    <w:p w14:paraId="220637E5" w14:textId="77777777" w:rsidR="009E025A" w:rsidRDefault="00000000">
      <w:pPr>
        <w:spacing w:after="0" w:line="259" w:lineRule="auto"/>
        <w:ind w:left="-569" w:firstLine="0"/>
        <w:jc w:val="both"/>
      </w:pPr>
      <w:r>
        <w:rPr>
          <w:noProof/>
        </w:rPr>
        <w:lastRenderedPageBreak/>
        <w:drawing>
          <wp:inline distT="0" distB="0" distL="0" distR="0" wp14:anchorId="32029BA1" wp14:editId="29193E64">
            <wp:extent cx="6377940" cy="9022080"/>
            <wp:effectExtent l="0" t="0" r="0" b="0"/>
            <wp:docPr id="4"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53"/>
                    <pic:cNvPicPr>
                      <a:picLocks noChangeAspect="1" noChangeArrowheads="1"/>
                    </pic:cNvPicPr>
                  </pic:nvPicPr>
                  <pic:blipFill>
                    <a:blip r:embed="rId8"/>
                    <a:stretch>
                      <a:fillRect/>
                    </a:stretch>
                  </pic:blipFill>
                  <pic:spPr bwMode="auto">
                    <a:xfrm>
                      <a:off x="0" y="0"/>
                      <a:ext cx="6377940" cy="9022080"/>
                    </a:xfrm>
                    <a:prstGeom prst="rect">
                      <a:avLst/>
                    </a:prstGeom>
                  </pic:spPr>
                </pic:pic>
              </a:graphicData>
            </a:graphic>
          </wp:inline>
        </w:drawing>
      </w:r>
      <w:r>
        <w:t xml:space="preserve"> </w:t>
      </w:r>
    </w:p>
    <w:p w14:paraId="2B2C6EA0" w14:textId="77777777" w:rsidR="005C0B0C" w:rsidRDefault="005C0B0C">
      <w:pPr>
        <w:spacing w:after="467"/>
        <w:ind w:left="278" w:right="180"/>
        <w:jc w:val="both"/>
      </w:pPr>
    </w:p>
    <w:p w14:paraId="639B110C" w14:textId="64C315E9" w:rsidR="009E025A" w:rsidRDefault="00000000">
      <w:pPr>
        <w:spacing w:after="467"/>
        <w:ind w:left="278" w:right="180"/>
        <w:jc w:val="both"/>
      </w:pPr>
      <w:r>
        <w:lastRenderedPageBreak/>
        <w:t xml:space="preserve">Julelunsj 6. desember 2024  </w:t>
      </w:r>
    </w:p>
    <w:p w14:paraId="4EE9F6CA" w14:textId="77777777" w:rsidR="009E025A" w:rsidRDefault="00000000">
      <w:pPr>
        <w:spacing w:after="458" w:line="259" w:lineRule="auto"/>
        <w:ind w:left="283" w:firstLine="0"/>
      </w:pPr>
      <w:r>
        <w:rPr>
          <w:b/>
        </w:rPr>
        <w:t>Følgende 9 personer deltok på julelunsjen</w:t>
      </w:r>
      <w:r>
        <w:t xml:space="preserve"> </w:t>
      </w:r>
    </w:p>
    <w:p w14:paraId="00AD7FC6" w14:textId="77777777" w:rsidR="009E025A" w:rsidRDefault="00000000">
      <w:pPr>
        <w:spacing w:after="0"/>
        <w:ind w:left="278" w:right="180"/>
        <w:jc w:val="both"/>
      </w:pPr>
      <w:r>
        <w:t>Sven Arild Hansen</w:t>
      </w:r>
      <w:r>
        <w:rPr>
          <w:b/>
        </w:rPr>
        <w:t xml:space="preserve">, </w:t>
      </w:r>
      <w:r>
        <w:t xml:space="preserve">Arne Sandvik, Arne </w:t>
      </w:r>
      <w:proofErr w:type="spellStart"/>
      <w:r>
        <w:t>Braathu</w:t>
      </w:r>
      <w:proofErr w:type="spellEnd"/>
      <w:r>
        <w:t>, Oddvar Salomonsen, Eivind Arntzen, Ketil B Johnsen, Kolbjørn Eilertsen, Harald Andreassen og Eivind Austad</w:t>
      </w:r>
      <w:r>
        <w:rPr>
          <w:b/>
        </w:rPr>
        <w:t xml:space="preserve"> </w:t>
      </w:r>
      <w:r>
        <w:t xml:space="preserve"> </w:t>
      </w:r>
    </w:p>
    <w:p w14:paraId="1B0B80FC" w14:textId="77777777" w:rsidR="009E025A" w:rsidRDefault="00000000">
      <w:pPr>
        <w:spacing w:after="275"/>
        <w:ind w:left="278" w:right="180"/>
        <w:jc w:val="both"/>
      </w:pPr>
      <w:r>
        <w:t xml:space="preserve">Steinar Hansen, Tor Vartdal og Frode </w:t>
      </w:r>
      <w:proofErr w:type="spellStart"/>
      <w:r>
        <w:t>Skjævestad</w:t>
      </w:r>
      <w:proofErr w:type="spellEnd"/>
      <w:r>
        <w:t xml:space="preserve"> kom innom og orienterte kort om dagens situasjon i Kystverket og om sine arbeidsoppgaver.   </w:t>
      </w:r>
    </w:p>
    <w:p w14:paraId="236003EA" w14:textId="77777777" w:rsidR="009E025A" w:rsidRDefault="00000000">
      <w:pPr>
        <w:spacing w:after="864"/>
        <w:ind w:left="278" w:right="180"/>
        <w:jc w:val="both"/>
      </w:pPr>
      <w:r>
        <w:t xml:space="preserve">Hyggelig møte hvor praten gikk lett med gode rundstykker - kake og kaffe.   </w:t>
      </w:r>
    </w:p>
    <w:p w14:paraId="3582E81C" w14:textId="77777777" w:rsidR="009E025A" w:rsidRDefault="00000000">
      <w:pPr>
        <w:spacing w:after="9" w:line="259" w:lineRule="auto"/>
        <w:ind w:left="298" w:firstLine="0"/>
      </w:pPr>
      <w:r>
        <w:rPr>
          <w:rFonts w:ascii="Times New Roman" w:eastAsia="Times New Roman" w:hAnsi="Times New Roman" w:cs="Times New Roman"/>
          <w:sz w:val="24"/>
        </w:rPr>
        <w:t xml:space="preserve"> </w:t>
      </w:r>
    </w:p>
    <w:p w14:paraId="7A0F4FED" w14:textId="77777777" w:rsidR="009E025A" w:rsidRDefault="00000000">
      <w:pPr>
        <w:ind w:left="308" w:right="181"/>
      </w:pPr>
      <w:r>
        <w:t>For styret i Kystverkets Pensjonistforbund</w:t>
      </w:r>
      <w:r>
        <w:rPr>
          <w:rFonts w:ascii="Times New Roman" w:eastAsia="Times New Roman" w:hAnsi="Times New Roman" w:cs="Times New Roman"/>
          <w:sz w:val="24"/>
        </w:rPr>
        <w:t xml:space="preserve"> </w:t>
      </w:r>
    </w:p>
    <w:p w14:paraId="387A1FD9" w14:textId="77777777" w:rsidR="009E025A" w:rsidRDefault="00000000">
      <w:pPr>
        <w:spacing w:after="25" w:line="259" w:lineRule="auto"/>
        <w:ind w:left="298" w:firstLine="0"/>
      </w:pPr>
      <w:r>
        <w:t xml:space="preserve"> </w:t>
      </w:r>
    </w:p>
    <w:p w14:paraId="40249F46" w14:textId="77777777" w:rsidR="009E025A" w:rsidRDefault="00000000">
      <w:pPr>
        <w:ind w:left="308" w:right="181"/>
      </w:pPr>
      <w:r>
        <w:t>John Evensen, leder (sign.)</w:t>
      </w:r>
      <w:r>
        <w:rPr>
          <w:rFonts w:ascii="Times New Roman" w:eastAsia="Times New Roman" w:hAnsi="Times New Roman" w:cs="Times New Roman"/>
          <w:sz w:val="24"/>
        </w:rPr>
        <w:t xml:space="preserve"> </w:t>
      </w:r>
    </w:p>
    <w:p w14:paraId="57FF194B" w14:textId="77777777" w:rsidR="009E025A" w:rsidRDefault="00000000">
      <w:pPr>
        <w:spacing w:after="0" w:line="259" w:lineRule="auto"/>
        <w:ind w:left="298" w:firstLine="0"/>
      </w:pPr>
      <w:r>
        <w:rPr>
          <w:rFonts w:ascii="Times New Roman" w:eastAsia="Times New Roman" w:hAnsi="Times New Roman" w:cs="Times New Roman"/>
          <w:sz w:val="24"/>
        </w:rPr>
        <w:t xml:space="preserve"> </w:t>
      </w:r>
    </w:p>
    <w:p w14:paraId="707A3C6B" w14:textId="77777777" w:rsidR="009E025A" w:rsidRDefault="00000000">
      <w:pPr>
        <w:tabs>
          <w:tab w:val="center" w:pos="1759"/>
          <w:tab w:val="center" w:pos="3838"/>
          <w:tab w:val="center" w:pos="4547"/>
          <w:tab w:val="center" w:pos="5255"/>
        </w:tabs>
        <w:spacing w:after="182"/>
        <w:ind w:left="0" w:firstLine="0"/>
      </w:pPr>
      <w:r>
        <w:tab/>
        <w:t xml:space="preserve">Randi Sivertsen, nestleder (sign.) </w:t>
      </w:r>
      <w:r>
        <w:tab/>
        <w:t xml:space="preserve"> </w:t>
      </w:r>
      <w:r>
        <w:tab/>
        <w:t xml:space="preserve"> </w:t>
      </w:r>
      <w:r>
        <w:tab/>
        <w:t xml:space="preserve"> </w:t>
      </w:r>
    </w:p>
    <w:p w14:paraId="1C6CBD79" w14:textId="77777777" w:rsidR="009E025A" w:rsidRDefault="00000000">
      <w:pPr>
        <w:spacing w:line="415" w:lineRule="auto"/>
        <w:ind w:left="308" w:right="974"/>
      </w:pPr>
      <w:r>
        <w:t xml:space="preserve">Liisa Himanka styremedlem/kasserer (sign.) </w:t>
      </w:r>
      <w:r>
        <w:tab/>
        <w:t xml:space="preserve"> </w:t>
      </w:r>
      <w:r>
        <w:tab/>
        <w:t xml:space="preserve">Trond Karlsen, varamedlem (sign.) </w:t>
      </w:r>
    </w:p>
    <w:p w14:paraId="12AD9451" w14:textId="77777777" w:rsidR="009E025A" w:rsidRDefault="00000000">
      <w:pPr>
        <w:spacing w:line="415" w:lineRule="auto"/>
        <w:ind w:left="308" w:right="974"/>
      </w:pPr>
      <w:r>
        <w:t xml:space="preserve">Grete Karlsen, styremedlem (sign.) </w:t>
      </w:r>
      <w:r>
        <w:tab/>
        <w:t xml:space="preserve"> </w:t>
      </w:r>
      <w:r>
        <w:tab/>
        <w:t xml:space="preserve"> </w:t>
      </w:r>
      <w:r>
        <w:tab/>
        <w:t xml:space="preserve">Harald Tronstad, varamedlem (sign.) </w:t>
      </w:r>
    </w:p>
    <w:p w14:paraId="281F943C" w14:textId="77777777" w:rsidR="009E025A" w:rsidRDefault="009E025A">
      <w:pPr>
        <w:spacing w:after="171"/>
        <w:ind w:left="308" w:right="181"/>
        <w:rPr>
          <w:u w:val="single" w:color="000000"/>
        </w:rPr>
      </w:pPr>
    </w:p>
    <w:p w14:paraId="5E868D19" w14:textId="77777777" w:rsidR="009E025A" w:rsidRDefault="00000000">
      <w:pPr>
        <w:spacing w:after="171"/>
        <w:ind w:left="308" w:right="181"/>
        <w:rPr>
          <w:b/>
          <w:bCs/>
        </w:rPr>
      </w:pPr>
      <w:r>
        <w:rPr>
          <w:b/>
          <w:bCs/>
          <w:u w:val="single" w:color="000000"/>
        </w:rPr>
        <w:t>Enstemmig vedtak</w:t>
      </w:r>
      <w:r>
        <w:rPr>
          <w:b/>
          <w:bCs/>
        </w:rPr>
        <w:t xml:space="preserve">: Årsmeldingen tas til etterretning. </w:t>
      </w:r>
    </w:p>
    <w:p w14:paraId="6ADFE6F9" w14:textId="77777777" w:rsidR="009E025A" w:rsidRDefault="00000000">
      <w:pPr>
        <w:spacing w:after="177" w:line="259" w:lineRule="auto"/>
        <w:ind w:left="298" w:firstLine="0"/>
      </w:pPr>
      <w:r>
        <w:t xml:space="preserve"> </w:t>
      </w:r>
    </w:p>
    <w:p w14:paraId="2AACD811" w14:textId="77777777" w:rsidR="009E025A" w:rsidRDefault="00000000">
      <w:pPr>
        <w:spacing w:after="159" w:line="259" w:lineRule="auto"/>
        <w:ind w:left="298" w:firstLine="0"/>
      </w:pPr>
      <w:r>
        <w:rPr>
          <w:b/>
          <w:i/>
          <w:sz w:val="24"/>
        </w:rPr>
        <w:t xml:space="preserve"> </w:t>
      </w:r>
    </w:p>
    <w:p w14:paraId="43E9D686" w14:textId="77777777" w:rsidR="009E025A" w:rsidRDefault="00000000">
      <w:pPr>
        <w:spacing w:after="161" w:line="259" w:lineRule="auto"/>
        <w:ind w:left="298" w:firstLine="0"/>
      </w:pPr>
      <w:r>
        <w:rPr>
          <w:b/>
          <w:i/>
          <w:sz w:val="24"/>
        </w:rPr>
        <w:t xml:space="preserve"> </w:t>
      </w:r>
    </w:p>
    <w:p w14:paraId="7CD79E0E" w14:textId="77777777" w:rsidR="009E025A" w:rsidRDefault="00000000">
      <w:pPr>
        <w:spacing w:after="159" w:line="259" w:lineRule="auto"/>
        <w:ind w:left="298" w:firstLine="0"/>
      </w:pPr>
      <w:r>
        <w:rPr>
          <w:b/>
          <w:i/>
          <w:sz w:val="24"/>
        </w:rPr>
        <w:t xml:space="preserve"> </w:t>
      </w:r>
    </w:p>
    <w:p w14:paraId="76D774F2" w14:textId="77777777" w:rsidR="009E025A" w:rsidRDefault="00000000">
      <w:pPr>
        <w:spacing w:after="161" w:line="259" w:lineRule="auto"/>
        <w:ind w:left="298" w:firstLine="0"/>
      </w:pPr>
      <w:r>
        <w:rPr>
          <w:b/>
          <w:i/>
          <w:sz w:val="24"/>
        </w:rPr>
        <w:t xml:space="preserve"> </w:t>
      </w:r>
    </w:p>
    <w:p w14:paraId="42AE5D7A" w14:textId="77777777" w:rsidR="009E025A" w:rsidRDefault="00000000">
      <w:pPr>
        <w:spacing w:after="159" w:line="259" w:lineRule="auto"/>
        <w:ind w:left="298" w:firstLine="0"/>
      </w:pPr>
      <w:r>
        <w:rPr>
          <w:b/>
          <w:i/>
          <w:sz w:val="24"/>
        </w:rPr>
        <w:t xml:space="preserve"> </w:t>
      </w:r>
    </w:p>
    <w:p w14:paraId="3644EB03" w14:textId="77777777" w:rsidR="009E025A" w:rsidRDefault="00000000">
      <w:pPr>
        <w:spacing w:after="159" w:line="259" w:lineRule="auto"/>
        <w:ind w:left="298" w:firstLine="0"/>
      </w:pPr>
      <w:r>
        <w:rPr>
          <w:b/>
          <w:i/>
          <w:sz w:val="24"/>
        </w:rPr>
        <w:t xml:space="preserve"> </w:t>
      </w:r>
    </w:p>
    <w:p w14:paraId="0CF895D4" w14:textId="77777777" w:rsidR="009E025A" w:rsidRDefault="00000000">
      <w:pPr>
        <w:spacing w:after="161" w:line="259" w:lineRule="auto"/>
        <w:ind w:left="298" w:firstLine="0"/>
      </w:pPr>
      <w:r>
        <w:rPr>
          <w:b/>
          <w:i/>
          <w:sz w:val="24"/>
        </w:rPr>
        <w:t xml:space="preserve"> </w:t>
      </w:r>
    </w:p>
    <w:p w14:paraId="3798A149" w14:textId="77777777" w:rsidR="009E025A" w:rsidRDefault="00000000">
      <w:pPr>
        <w:spacing w:after="159" w:line="259" w:lineRule="auto"/>
        <w:ind w:left="298" w:firstLine="0"/>
      </w:pPr>
      <w:r>
        <w:rPr>
          <w:b/>
          <w:i/>
          <w:sz w:val="24"/>
        </w:rPr>
        <w:t xml:space="preserve"> </w:t>
      </w:r>
    </w:p>
    <w:p w14:paraId="75703AFE" w14:textId="77777777" w:rsidR="009E025A" w:rsidRDefault="00000000">
      <w:pPr>
        <w:spacing w:after="161" w:line="259" w:lineRule="auto"/>
        <w:ind w:left="298" w:firstLine="0"/>
      </w:pPr>
      <w:r>
        <w:rPr>
          <w:b/>
          <w:i/>
          <w:sz w:val="24"/>
        </w:rPr>
        <w:t xml:space="preserve"> </w:t>
      </w:r>
    </w:p>
    <w:p w14:paraId="6D941B6E" w14:textId="77777777" w:rsidR="009E025A" w:rsidRDefault="00000000">
      <w:pPr>
        <w:spacing w:after="159" w:line="259" w:lineRule="auto"/>
        <w:ind w:left="298" w:firstLine="0"/>
      </w:pPr>
      <w:r>
        <w:rPr>
          <w:b/>
          <w:i/>
          <w:sz w:val="24"/>
        </w:rPr>
        <w:t xml:space="preserve"> </w:t>
      </w:r>
    </w:p>
    <w:p w14:paraId="65ED4039" w14:textId="77777777" w:rsidR="009E025A" w:rsidRDefault="00000000">
      <w:pPr>
        <w:spacing w:after="159" w:line="259" w:lineRule="auto"/>
        <w:ind w:left="298" w:firstLine="0"/>
      </w:pPr>
      <w:r>
        <w:rPr>
          <w:b/>
          <w:i/>
          <w:sz w:val="24"/>
        </w:rPr>
        <w:t xml:space="preserve"> </w:t>
      </w:r>
    </w:p>
    <w:p w14:paraId="59C5AEE3" w14:textId="77777777" w:rsidR="009E025A" w:rsidRDefault="00000000">
      <w:pPr>
        <w:spacing w:after="161" w:line="259" w:lineRule="auto"/>
        <w:ind w:left="298" w:firstLine="0"/>
      </w:pPr>
      <w:r>
        <w:rPr>
          <w:b/>
          <w:i/>
          <w:sz w:val="24"/>
        </w:rPr>
        <w:t xml:space="preserve"> </w:t>
      </w:r>
    </w:p>
    <w:p w14:paraId="0FD30EB0" w14:textId="77777777" w:rsidR="009E025A" w:rsidRDefault="00000000">
      <w:pPr>
        <w:spacing w:after="0" w:line="259" w:lineRule="auto"/>
        <w:ind w:left="298" w:firstLine="0"/>
      </w:pPr>
      <w:r>
        <w:rPr>
          <w:b/>
          <w:i/>
          <w:sz w:val="24"/>
        </w:rPr>
        <w:t xml:space="preserve"> </w:t>
      </w:r>
    </w:p>
    <w:p w14:paraId="2EE72FB5" w14:textId="77777777" w:rsidR="009E025A" w:rsidRDefault="00000000">
      <w:pPr>
        <w:pStyle w:val="Overskrift2"/>
        <w:spacing w:after="156"/>
        <w:ind w:left="293"/>
      </w:pPr>
      <w:r>
        <w:lastRenderedPageBreak/>
        <w:t>SAK 4 Årsregnskap for 2024</w:t>
      </w:r>
      <w:r>
        <w:rPr>
          <w:b w:val="0"/>
          <w:i w:val="0"/>
          <w:sz w:val="22"/>
        </w:rPr>
        <w:t xml:space="preserve"> </w:t>
      </w:r>
    </w:p>
    <w:p w14:paraId="761E0E50" w14:textId="77777777" w:rsidR="009E025A" w:rsidRDefault="00000000">
      <w:pPr>
        <w:spacing w:after="0" w:line="259" w:lineRule="auto"/>
        <w:ind w:left="298" w:firstLine="0"/>
      </w:pPr>
      <w:r>
        <w:rPr>
          <w:rFonts w:ascii="Times New Roman" w:eastAsia="Times New Roman" w:hAnsi="Times New Roman" w:cs="Times New Roman"/>
          <w:sz w:val="24"/>
        </w:rPr>
        <w:t xml:space="preserve"> </w:t>
      </w:r>
    </w:p>
    <w:p w14:paraId="7A1811EA" w14:textId="77777777" w:rsidR="009E025A" w:rsidRDefault="00000000">
      <w:pPr>
        <w:spacing w:after="98" w:line="259" w:lineRule="auto"/>
        <w:ind w:left="0" w:right="1823" w:firstLine="0"/>
        <w:jc w:val="right"/>
      </w:pPr>
      <w:r>
        <w:rPr>
          <w:noProof/>
        </w:rPr>
        <w:drawing>
          <wp:inline distT="0" distB="0" distL="0" distR="0" wp14:anchorId="487B4012" wp14:editId="3B55BFCA">
            <wp:extent cx="4874895" cy="6380480"/>
            <wp:effectExtent l="0" t="0" r="0" b="0"/>
            <wp:docPr id="5"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69"/>
                    <pic:cNvPicPr>
                      <a:picLocks noChangeAspect="1" noChangeArrowheads="1"/>
                    </pic:cNvPicPr>
                  </pic:nvPicPr>
                  <pic:blipFill>
                    <a:blip r:embed="rId9"/>
                    <a:stretch>
                      <a:fillRect/>
                    </a:stretch>
                  </pic:blipFill>
                  <pic:spPr bwMode="auto">
                    <a:xfrm>
                      <a:off x="0" y="0"/>
                      <a:ext cx="4874895" cy="6380480"/>
                    </a:xfrm>
                    <a:prstGeom prst="rect">
                      <a:avLst/>
                    </a:prstGeom>
                  </pic:spPr>
                </pic:pic>
              </a:graphicData>
            </a:graphic>
          </wp:inline>
        </w:drawing>
      </w:r>
      <w:r>
        <w:t xml:space="preserve"> </w:t>
      </w:r>
    </w:p>
    <w:p w14:paraId="6BC04F2D" w14:textId="26ED4433" w:rsidR="009E025A" w:rsidRDefault="00000000" w:rsidP="005C0B0C">
      <w:pPr>
        <w:spacing w:after="158" w:line="259" w:lineRule="auto"/>
        <w:ind w:left="298" w:firstLine="0"/>
      </w:pPr>
      <w:r>
        <w:t xml:space="preserve">  </w:t>
      </w:r>
    </w:p>
    <w:p w14:paraId="4BAA620A" w14:textId="77777777" w:rsidR="009E025A" w:rsidRDefault="00000000">
      <w:pPr>
        <w:spacing w:after="220"/>
        <w:ind w:left="308" w:right="181"/>
        <w:rPr>
          <w:b/>
          <w:bCs/>
        </w:rPr>
      </w:pPr>
      <w:r>
        <w:rPr>
          <w:b/>
          <w:bCs/>
          <w:u w:val="single" w:color="000000"/>
        </w:rPr>
        <w:t>Enstemmig vedtak</w:t>
      </w:r>
      <w:r>
        <w:rPr>
          <w:b/>
          <w:bCs/>
        </w:rPr>
        <w:t xml:space="preserve">: Regnskapet for 2024 godkjennes og styret meddeles ansvarsfrihet. </w:t>
      </w:r>
    </w:p>
    <w:p w14:paraId="627FFAAA" w14:textId="77777777" w:rsidR="009E025A" w:rsidRDefault="009E025A">
      <w:pPr>
        <w:pStyle w:val="Overskrift2"/>
        <w:ind w:left="293"/>
      </w:pPr>
    </w:p>
    <w:p w14:paraId="62C02E36" w14:textId="77777777" w:rsidR="009E025A" w:rsidRDefault="00000000">
      <w:pPr>
        <w:pStyle w:val="Overskrift2"/>
        <w:ind w:left="293"/>
      </w:pPr>
      <w:r>
        <w:t>SAK 5 Medlemskontingent for 2025</w:t>
      </w:r>
      <w:r>
        <w:rPr>
          <w:rFonts w:ascii="Times New Roman" w:eastAsia="Times New Roman" w:hAnsi="Times New Roman" w:cs="Times New Roman"/>
          <w:b w:val="0"/>
          <w:i w:val="0"/>
        </w:rPr>
        <w:t xml:space="preserve"> </w:t>
      </w:r>
    </w:p>
    <w:p w14:paraId="64E64FC2" w14:textId="77777777" w:rsidR="005C0B0C" w:rsidRDefault="00000000" w:rsidP="005C0B0C">
      <w:pPr>
        <w:spacing w:after="160" w:line="259" w:lineRule="auto"/>
        <w:ind w:left="298" w:firstLine="0"/>
      </w:pPr>
      <w:r>
        <w:t xml:space="preserve"> </w:t>
      </w:r>
    </w:p>
    <w:p w14:paraId="72F8BABE" w14:textId="77777777" w:rsidR="005C0B0C" w:rsidRDefault="00000000" w:rsidP="005C0B0C">
      <w:pPr>
        <w:spacing w:after="160" w:line="259" w:lineRule="auto"/>
        <w:ind w:left="298" w:firstLine="0"/>
      </w:pPr>
      <w:r>
        <w:t xml:space="preserve">Styret forslår at kontingenten holdes uendret og fastsettes til 350 kroner for 2025. Bakgrunnen for det er bl.a. at Pensjonistforbundet har redusert medlemskontingenten for kollektivt innmeldte og at vi generelt har en god økonomi. </w:t>
      </w:r>
    </w:p>
    <w:p w14:paraId="6034660B" w14:textId="775E2D31" w:rsidR="009E025A" w:rsidRDefault="00000000" w:rsidP="005C0B0C">
      <w:pPr>
        <w:spacing w:after="160" w:line="259" w:lineRule="auto"/>
        <w:ind w:left="298" w:firstLine="0"/>
        <w:rPr>
          <w:b/>
          <w:bCs/>
        </w:rPr>
      </w:pPr>
      <w:proofErr w:type="spellStart"/>
      <w:r>
        <w:rPr>
          <w:b/>
          <w:bCs/>
          <w:u w:val="single" w:color="000000"/>
        </w:rPr>
        <w:t>Enstemmeig</w:t>
      </w:r>
      <w:proofErr w:type="spellEnd"/>
      <w:r>
        <w:rPr>
          <w:b/>
          <w:bCs/>
          <w:u w:val="single" w:color="000000"/>
        </w:rPr>
        <w:t xml:space="preserve"> vedtak</w:t>
      </w:r>
      <w:r>
        <w:rPr>
          <w:b/>
          <w:bCs/>
        </w:rPr>
        <w:t xml:space="preserve">: Medlemskontingenten for 2025 fastsatt til 350 kroner per medlem. </w:t>
      </w:r>
    </w:p>
    <w:p w14:paraId="553BA630" w14:textId="77777777" w:rsidR="009E025A" w:rsidRDefault="00000000">
      <w:pPr>
        <w:spacing w:after="210" w:line="259" w:lineRule="auto"/>
        <w:ind w:left="298" w:firstLine="0"/>
      </w:pPr>
      <w:r>
        <w:lastRenderedPageBreak/>
        <w:t xml:space="preserve"> </w:t>
      </w:r>
    </w:p>
    <w:p w14:paraId="6C635261" w14:textId="77777777" w:rsidR="009E025A" w:rsidRDefault="00000000">
      <w:pPr>
        <w:pStyle w:val="Overskrift2"/>
        <w:spacing w:after="243"/>
        <w:ind w:left="293"/>
      </w:pPr>
      <w:r>
        <w:t>SAK 6 Budsjett for 2025</w:t>
      </w:r>
      <w:r>
        <w:rPr>
          <w:rFonts w:ascii="Times New Roman" w:eastAsia="Times New Roman" w:hAnsi="Times New Roman" w:cs="Times New Roman"/>
          <w:b w:val="0"/>
          <w:i w:val="0"/>
        </w:rPr>
        <w:t xml:space="preserve"> </w:t>
      </w:r>
    </w:p>
    <w:p w14:paraId="395C565D" w14:textId="77777777" w:rsidR="009E025A" w:rsidRDefault="00000000">
      <w:pPr>
        <w:spacing w:after="187" w:line="259" w:lineRule="auto"/>
        <w:ind w:left="0" w:firstLine="0"/>
        <w:jc w:val="right"/>
      </w:pPr>
      <w:r>
        <w:rPr>
          <w:noProof/>
        </w:rPr>
        <w:drawing>
          <wp:inline distT="0" distB="0" distL="0" distR="0" wp14:anchorId="63AB8CA3" wp14:editId="473F2467">
            <wp:extent cx="6026785" cy="3874770"/>
            <wp:effectExtent l="0" t="0" r="0" b="0"/>
            <wp:docPr id="6"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22"/>
                    <pic:cNvPicPr>
                      <a:picLocks noChangeAspect="1" noChangeArrowheads="1"/>
                    </pic:cNvPicPr>
                  </pic:nvPicPr>
                  <pic:blipFill>
                    <a:blip r:embed="rId10"/>
                    <a:stretch>
                      <a:fillRect/>
                    </a:stretch>
                  </pic:blipFill>
                  <pic:spPr bwMode="auto">
                    <a:xfrm>
                      <a:off x="0" y="0"/>
                      <a:ext cx="6026785" cy="3874770"/>
                    </a:xfrm>
                    <a:prstGeom prst="rect">
                      <a:avLst/>
                    </a:prstGeom>
                  </pic:spPr>
                </pic:pic>
              </a:graphicData>
            </a:graphic>
          </wp:inline>
        </w:drawing>
      </w:r>
      <w:r>
        <w:rPr>
          <w:rFonts w:ascii="Times New Roman" w:eastAsia="Times New Roman" w:hAnsi="Times New Roman" w:cs="Times New Roman"/>
          <w:sz w:val="24"/>
        </w:rPr>
        <w:t xml:space="preserve"> </w:t>
      </w:r>
    </w:p>
    <w:p w14:paraId="266A02D5" w14:textId="77777777" w:rsidR="009E025A" w:rsidRDefault="00000000">
      <w:pPr>
        <w:spacing w:after="170"/>
        <w:ind w:left="308" w:right="181"/>
      </w:pPr>
      <w:r>
        <w:t xml:space="preserve">Forslag til budsjett for 2025: </w:t>
      </w:r>
    </w:p>
    <w:p w14:paraId="4BFB5F13" w14:textId="77777777" w:rsidR="009E025A" w:rsidRDefault="00000000">
      <w:pPr>
        <w:spacing w:after="171"/>
        <w:ind w:left="308" w:right="181"/>
      </w:pPr>
      <w:r>
        <w:t xml:space="preserve">Det foreslås at Kystverkets pensjonistforbund har et overskudd ved årets slutt (2025), slik at en har likviditet fram til årsmøtet og innbetaling av medlemskontingent for 2026. Medlemskontingenten til Norges Pensjonistforbundet forfaller i februar 2026. </w:t>
      </w:r>
    </w:p>
    <w:p w14:paraId="057B3080" w14:textId="77777777" w:rsidR="009E025A" w:rsidRDefault="00000000">
      <w:pPr>
        <w:spacing w:after="158" w:line="259" w:lineRule="auto"/>
        <w:ind w:left="298" w:firstLine="0"/>
      </w:pPr>
      <w:r>
        <w:t xml:space="preserve"> </w:t>
      </w:r>
    </w:p>
    <w:p w14:paraId="620054BF" w14:textId="77777777" w:rsidR="009E025A" w:rsidRDefault="00000000">
      <w:pPr>
        <w:spacing w:after="168"/>
        <w:ind w:left="308" w:right="181"/>
        <w:rPr>
          <w:b/>
          <w:bCs/>
        </w:rPr>
      </w:pPr>
      <w:r>
        <w:rPr>
          <w:b/>
          <w:bCs/>
          <w:u w:val="single" w:color="000000"/>
        </w:rPr>
        <w:t>Enstemmig vedtak</w:t>
      </w:r>
      <w:r>
        <w:rPr>
          <w:b/>
          <w:bCs/>
        </w:rPr>
        <w:t xml:space="preserve">: Forslaget til budsjett for 2025 godkjennes. </w:t>
      </w:r>
    </w:p>
    <w:p w14:paraId="41C010B5" w14:textId="77777777" w:rsidR="009E025A" w:rsidRDefault="00000000">
      <w:pPr>
        <w:spacing w:after="180" w:line="259" w:lineRule="auto"/>
        <w:ind w:left="298" w:firstLine="0"/>
      </w:pPr>
      <w:r>
        <w:t xml:space="preserve"> </w:t>
      </w:r>
    </w:p>
    <w:p w14:paraId="004DCA1F" w14:textId="77777777" w:rsidR="009E025A" w:rsidRDefault="00000000">
      <w:pPr>
        <w:spacing w:after="0" w:line="259" w:lineRule="auto"/>
        <w:ind w:left="293"/>
      </w:pPr>
      <w:r>
        <w:rPr>
          <w:b/>
          <w:i/>
          <w:sz w:val="24"/>
        </w:rPr>
        <w:t xml:space="preserve">SAK 7 Innkomne forslag </w:t>
      </w:r>
    </w:p>
    <w:p w14:paraId="434FBCFC" w14:textId="77777777" w:rsidR="009E025A" w:rsidRDefault="00000000">
      <w:pPr>
        <w:spacing w:after="0" w:line="259" w:lineRule="auto"/>
        <w:ind w:left="298" w:firstLine="0"/>
      </w:pPr>
      <w:r>
        <w:rPr>
          <w:b/>
          <w:i/>
          <w:sz w:val="24"/>
        </w:rPr>
        <w:t xml:space="preserve"> </w:t>
      </w:r>
    </w:p>
    <w:p w14:paraId="6511F274" w14:textId="77777777" w:rsidR="009E025A" w:rsidRDefault="00000000">
      <w:pPr>
        <w:spacing w:after="168"/>
        <w:ind w:left="308" w:right="181"/>
      </w:pPr>
      <w:r>
        <w:t xml:space="preserve">Det er ikke kommet inn forslag til behandling på årsmøtet. </w:t>
      </w:r>
    </w:p>
    <w:p w14:paraId="7C8F2B5F" w14:textId="77777777" w:rsidR="009E025A" w:rsidRDefault="009E025A">
      <w:pPr>
        <w:spacing w:after="179" w:line="259" w:lineRule="auto"/>
        <w:ind w:left="298" w:firstLine="0"/>
        <w:rPr>
          <w:sz w:val="24"/>
        </w:rPr>
      </w:pPr>
    </w:p>
    <w:p w14:paraId="1B7FD68C" w14:textId="77777777" w:rsidR="009E025A" w:rsidRDefault="00000000">
      <w:pPr>
        <w:spacing w:after="179" w:line="259" w:lineRule="auto"/>
        <w:ind w:left="298" w:firstLine="0"/>
      </w:pPr>
      <w:r>
        <w:rPr>
          <w:sz w:val="24"/>
        </w:rPr>
        <w:t xml:space="preserve">På årsmøtet ble det forslag/diskusjon om at Kystverkets Pensjonistforbund kan jobbe tettere mot Kystverkmusea. Vi kan be om deres årsplan for å kunne knytte oss til og bidra i aktiviteter bl.a. med Gamle </w:t>
      </w:r>
      <w:proofErr w:type="spellStart"/>
      <w:r>
        <w:rPr>
          <w:sz w:val="24"/>
        </w:rPr>
        <w:t>Oksøy</w:t>
      </w:r>
      <w:proofErr w:type="spellEnd"/>
      <w:r>
        <w:rPr>
          <w:sz w:val="24"/>
        </w:rPr>
        <w:t>. Oppbygging av billedarkiv med historisk grunnlag er også en mulig aktivitet for samarbeid.</w:t>
      </w:r>
      <w:r>
        <w:rPr>
          <w:b/>
          <w:i/>
          <w:sz w:val="24"/>
        </w:rPr>
        <w:t xml:space="preserve"> </w:t>
      </w:r>
    </w:p>
    <w:p w14:paraId="1256763B" w14:textId="77777777" w:rsidR="009E025A" w:rsidRDefault="00000000">
      <w:pPr>
        <w:spacing w:after="159" w:line="259" w:lineRule="auto"/>
        <w:ind w:left="298" w:firstLine="0"/>
        <w:rPr>
          <w:szCs w:val="22"/>
        </w:rPr>
      </w:pPr>
      <w:r>
        <w:rPr>
          <w:szCs w:val="22"/>
        </w:rPr>
        <w:t xml:space="preserve">Samarbeid med Fyrhistorisk Forening og andre </w:t>
      </w:r>
      <w:proofErr w:type="spellStart"/>
      <w:r>
        <w:rPr>
          <w:szCs w:val="22"/>
        </w:rPr>
        <w:t>kystrelaterte</w:t>
      </w:r>
      <w:proofErr w:type="spellEnd"/>
      <w:r>
        <w:rPr>
          <w:szCs w:val="22"/>
        </w:rPr>
        <w:t xml:space="preserve"> foreninger er også ønskelig.</w:t>
      </w:r>
    </w:p>
    <w:p w14:paraId="1A025FD8" w14:textId="77777777" w:rsidR="009E025A" w:rsidRDefault="00000000">
      <w:pPr>
        <w:spacing w:after="159" w:line="259" w:lineRule="auto"/>
        <w:ind w:left="298" w:firstLine="0"/>
        <w:rPr>
          <w:szCs w:val="22"/>
        </w:rPr>
      </w:pPr>
      <w:r>
        <w:rPr>
          <w:szCs w:val="22"/>
        </w:rPr>
        <w:t>Alle møtedeltakere støttet tanken.</w:t>
      </w:r>
    </w:p>
    <w:p w14:paraId="6823B3F6" w14:textId="77777777" w:rsidR="009E025A" w:rsidRDefault="00000000">
      <w:pPr>
        <w:spacing w:after="0" w:line="259" w:lineRule="auto"/>
        <w:ind w:left="298" w:firstLine="0"/>
      </w:pPr>
      <w:r>
        <w:rPr>
          <w:b/>
          <w:i/>
          <w:sz w:val="24"/>
        </w:rPr>
        <w:t xml:space="preserve"> </w:t>
      </w:r>
    </w:p>
    <w:p w14:paraId="3CBBE40C" w14:textId="77777777" w:rsidR="009E025A" w:rsidRDefault="00000000">
      <w:pPr>
        <w:pStyle w:val="Overskrift2"/>
        <w:spacing w:after="142"/>
        <w:ind w:left="293"/>
      </w:pPr>
      <w:r>
        <w:lastRenderedPageBreak/>
        <w:t>SAK 8 Valg</w:t>
      </w:r>
      <w:r>
        <w:rPr>
          <w:b w:val="0"/>
          <w:i w:val="0"/>
          <w:sz w:val="22"/>
        </w:rPr>
        <w:t xml:space="preserve"> </w:t>
      </w:r>
    </w:p>
    <w:p w14:paraId="0F28679F" w14:textId="77777777" w:rsidR="009E025A" w:rsidRDefault="00000000">
      <w:pPr>
        <w:spacing w:after="177" w:line="259" w:lineRule="auto"/>
        <w:ind w:left="298" w:firstLine="0"/>
      </w:pPr>
      <w:r>
        <w:rPr>
          <w:i/>
        </w:rPr>
        <w:t xml:space="preserve">Nedenfor er valgkomiteens forslag til valg: </w:t>
      </w:r>
    </w:p>
    <w:p w14:paraId="1C1BE846" w14:textId="77777777" w:rsidR="009E025A" w:rsidRDefault="00000000">
      <w:pPr>
        <w:spacing w:after="142" w:line="259" w:lineRule="auto"/>
        <w:ind w:left="298" w:firstLine="0"/>
      </w:pPr>
      <w:r>
        <w:rPr>
          <w:b/>
          <w:i/>
          <w:sz w:val="24"/>
          <w:u w:val="single" w:color="000000"/>
        </w:rPr>
        <w:t>Styre</w:t>
      </w:r>
      <w:r>
        <w:rPr>
          <w:b/>
          <w:i/>
          <w:sz w:val="24"/>
        </w:rPr>
        <w:t xml:space="preserve"> </w:t>
      </w:r>
    </w:p>
    <w:p w14:paraId="75AA9108" w14:textId="77777777" w:rsidR="009E025A" w:rsidRDefault="00000000">
      <w:pPr>
        <w:spacing w:after="159" w:line="259" w:lineRule="auto"/>
        <w:ind w:left="293"/>
      </w:pPr>
      <w:r>
        <w:rPr>
          <w:b/>
          <w:i/>
        </w:rPr>
        <w:t xml:space="preserve">John Evensen, leder, valgperiode 2 år, ikke på valg </w:t>
      </w:r>
    </w:p>
    <w:p w14:paraId="2B8AC450" w14:textId="77777777" w:rsidR="009E025A" w:rsidRDefault="00000000">
      <w:pPr>
        <w:spacing w:after="159" w:line="259" w:lineRule="auto"/>
        <w:ind w:left="293"/>
      </w:pPr>
      <w:r>
        <w:rPr>
          <w:b/>
          <w:i/>
        </w:rPr>
        <w:t xml:space="preserve">Vigdis Trulsen, foreslås som styremedlem og nestleder for en periode på 2 år </w:t>
      </w:r>
    </w:p>
    <w:p w14:paraId="0599F3D4" w14:textId="77777777" w:rsidR="009E025A" w:rsidRDefault="00000000">
      <w:pPr>
        <w:spacing w:after="159" w:line="259" w:lineRule="auto"/>
        <w:ind w:left="293"/>
      </w:pPr>
      <w:r>
        <w:rPr>
          <w:b/>
          <w:i/>
        </w:rPr>
        <w:t xml:space="preserve">Grete Karlsen, styremedlem, valgperiode 2 år, ikke på valg </w:t>
      </w:r>
    </w:p>
    <w:p w14:paraId="7E2BB96B" w14:textId="77777777" w:rsidR="009E025A" w:rsidRDefault="00000000">
      <w:pPr>
        <w:spacing w:after="159" w:line="259" w:lineRule="auto"/>
        <w:ind w:left="293"/>
      </w:pPr>
      <w:r>
        <w:rPr>
          <w:b/>
          <w:i/>
        </w:rPr>
        <w:t xml:space="preserve">Liisa Himanka, tar gjenvalg som styremedlem og kasserer for en periode på 2 år. </w:t>
      </w:r>
    </w:p>
    <w:p w14:paraId="6E7540EB" w14:textId="77777777" w:rsidR="009E025A" w:rsidRDefault="00000000">
      <w:pPr>
        <w:spacing w:after="159" w:line="259" w:lineRule="auto"/>
        <w:ind w:left="293"/>
      </w:pPr>
      <w:r>
        <w:rPr>
          <w:b/>
          <w:i/>
        </w:rPr>
        <w:t xml:space="preserve">Trond Karlsen, varamedlem, valgperiode 2 år, ikke på valg </w:t>
      </w:r>
    </w:p>
    <w:p w14:paraId="23486BBD" w14:textId="77777777" w:rsidR="009E025A" w:rsidRDefault="00000000">
      <w:pPr>
        <w:spacing w:after="159" w:line="259" w:lineRule="auto"/>
        <w:ind w:left="293"/>
      </w:pPr>
      <w:r>
        <w:rPr>
          <w:b/>
          <w:i/>
        </w:rPr>
        <w:t xml:space="preserve">Harald Tronstad, varamedlem, valgperiode 2 år, ikke på valg </w:t>
      </w:r>
    </w:p>
    <w:p w14:paraId="2C59E896" w14:textId="77777777" w:rsidR="009E025A" w:rsidRDefault="00000000">
      <w:pPr>
        <w:spacing w:after="179" w:line="259" w:lineRule="auto"/>
        <w:ind w:left="298" w:firstLine="0"/>
      </w:pPr>
      <w:r>
        <w:rPr>
          <w:i/>
        </w:rPr>
        <w:t xml:space="preserve"> </w:t>
      </w:r>
    </w:p>
    <w:p w14:paraId="103C7B71" w14:textId="77777777" w:rsidR="009E025A" w:rsidRDefault="00000000">
      <w:pPr>
        <w:spacing w:after="140" w:line="259" w:lineRule="auto"/>
        <w:ind w:left="293"/>
      </w:pPr>
      <w:r>
        <w:rPr>
          <w:sz w:val="24"/>
          <w:u w:val="single" w:color="000000"/>
        </w:rPr>
        <w:t>Revisor</w:t>
      </w:r>
      <w:r>
        <w:rPr>
          <w:sz w:val="24"/>
        </w:rPr>
        <w:t xml:space="preserve"> </w:t>
      </w:r>
    </w:p>
    <w:p w14:paraId="7B585352" w14:textId="77777777" w:rsidR="009E025A" w:rsidRDefault="00000000">
      <w:pPr>
        <w:spacing w:after="158" w:line="259" w:lineRule="auto"/>
        <w:ind w:left="308"/>
      </w:pPr>
      <w:r>
        <w:rPr>
          <w:b/>
        </w:rPr>
        <w:t xml:space="preserve">Arnt </w:t>
      </w:r>
      <w:proofErr w:type="spellStart"/>
      <w:r>
        <w:rPr>
          <w:b/>
        </w:rPr>
        <w:t>Kamperud</w:t>
      </w:r>
      <w:proofErr w:type="spellEnd"/>
      <w:r>
        <w:rPr>
          <w:b/>
        </w:rPr>
        <w:t xml:space="preserve">, valgperiode 2 år, ikke på valg </w:t>
      </w:r>
    </w:p>
    <w:p w14:paraId="0681769D" w14:textId="77777777" w:rsidR="009E025A" w:rsidRDefault="00000000">
      <w:pPr>
        <w:spacing w:after="179" w:line="259" w:lineRule="auto"/>
        <w:ind w:left="298" w:firstLine="0"/>
      </w:pPr>
      <w:r>
        <w:t xml:space="preserve"> </w:t>
      </w:r>
    </w:p>
    <w:p w14:paraId="2FB02866" w14:textId="77777777" w:rsidR="009E025A" w:rsidRDefault="00000000">
      <w:pPr>
        <w:spacing w:after="140" w:line="259" w:lineRule="auto"/>
        <w:ind w:left="293"/>
      </w:pPr>
      <w:r>
        <w:rPr>
          <w:sz w:val="24"/>
          <w:u w:val="single" w:color="000000"/>
        </w:rPr>
        <w:t>Valgkomité</w:t>
      </w:r>
      <w:r>
        <w:rPr>
          <w:sz w:val="24"/>
        </w:rPr>
        <w:t xml:space="preserve"> </w:t>
      </w:r>
    </w:p>
    <w:p w14:paraId="140A8FD9" w14:textId="77777777" w:rsidR="009E025A" w:rsidRDefault="00000000">
      <w:pPr>
        <w:spacing w:after="160" w:line="259" w:lineRule="auto"/>
        <w:ind w:left="308"/>
      </w:pPr>
      <w:r>
        <w:rPr>
          <w:b/>
        </w:rPr>
        <w:t xml:space="preserve">Øyvind Hanssen, foreslås som medlem i valgkomite for en periode på 2 år. </w:t>
      </w:r>
    </w:p>
    <w:p w14:paraId="743D338C" w14:textId="77777777" w:rsidR="009E025A" w:rsidRDefault="00000000">
      <w:pPr>
        <w:spacing w:after="158" w:line="259" w:lineRule="auto"/>
        <w:ind w:left="308"/>
      </w:pPr>
      <w:r>
        <w:rPr>
          <w:b/>
        </w:rPr>
        <w:t xml:space="preserve">Per Helge Thom, foreslås som medlem i valgkomite for en periode på 2 år. </w:t>
      </w:r>
    </w:p>
    <w:p w14:paraId="6AEF7925" w14:textId="77777777" w:rsidR="009E025A" w:rsidRDefault="009E025A">
      <w:pPr>
        <w:spacing w:after="158" w:line="259" w:lineRule="auto"/>
        <w:ind w:left="308"/>
        <w:rPr>
          <w:b/>
        </w:rPr>
      </w:pPr>
    </w:p>
    <w:p w14:paraId="000760E1" w14:textId="77777777" w:rsidR="009E025A" w:rsidRDefault="00000000">
      <w:pPr>
        <w:spacing w:after="158" w:line="259" w:lineRule="auto"/>
        <w:ind w:left="308"/>
      </w:pPr>
      <w:r>
        <w:rPr>
          <w:b/>
          <w:bCs/>
          <w:u w:val="single"/>
        </w:rPr>
        <w:t>Vedtak:</w:t>
      </w:r>
      <w:r>
        <w:rPr>
          <w:b/>
        </w:rPr>
        <w:t xml:space="preserve"> Valgkomiteens forslag til styre, revisor og valgkomite ble enstemmig vedtatt.</w:t>
      </w:r>
    </w:p>
    <w:p w14:paraId="361C4286" w14:textId="77777777" w:rsidR="009E025A" w:rsidRDefault="009E025A">
      <w:pPr>
        <w:spacing w:after="158" w:line="259" w:lineRule="auto"/>
        <w:ind w:left="308"/>
        <w:rPr>
          <w:b/>
        </w:rPr>
      </w:pPr>
    </w:p>
    <w:p w14:paraId="7530DDA7" w14:textId="77777777" w:rsidR="009E025A" w:rsidRDefault="00000000">
      <w:pPr>
        <w:spacing w:after="158" w:line="259" w:lineRule="auto"/>
        <w:ind w:left="308"/>
      </w:pPr>
      <w:r>
        <w:t>Leder John Evensen takket for årsmøtet og ønsket nye tillitsvalgte velkommen til styre og valgkomite.</w:t>
      </w:r>
    </w:p>
    <w:p w14:paraId="6EB44860" w14:textId="77777777" w:rsidR="009E025A" w:rsidRDefault="00000000">
      <w:pPr>
        <w:spacing w:after="158" w:line="259" w:lineRule="auto"/>
        <w:ind w:left="308"/>
      </w:pPr>
      <w:r>
        <w:t>Møtet ble avsluttet kl. 13.00.</w:t>
      </w:r>
    </w:p>
    <w:p w14:paraId="15497CB2" w14:textId="77777777" w:rsidR="009E025A" w:rsidRDefault="009E025A">
      <w:pPr>
        <w:spacing w:after="158" w:line="259" w:lineRule="auto"/>
        <w:ind w:left="308"/>
      </w:pPr>
    </w:p>
    <w:p w14:paraId="3F4168D8" w14:textId="77777777" w:rsidR="009E025A" w:rsidRDefault="00000000">
      <w:pPr>
        <w:spacing w:after="158" w:line="259" w:lineRule="auto"/>
        <w:ind w:left="308"/>
      </w:pPr>
      <w:r>
        <w:t>Honningsvåg 20. mars 2025</w:t>
      </w:r>
    </w:p>
    <w:p w14:paraId="4B5FF871" w14:textId="77777777" w:rsidR="009E025A" w:rsidRDefault="00000000">
      <w:pPr>
        <w:spacing w:after="158" w:line="259" w:lineRule="auto"/>
        <w:ind w:left="308"/>
      </w:pPr>
      <w:r>
        <w:t>Liisa Himanka</w:t>
      </w:r>
    </w:p>
    <w:p w14:paraId="3BCAD5F3" w14:textId="77777777" w:rsidR="009E025A" w:rsidRDefault="00000000">
      <w:pPr>
        <w:spacing w:after="158" w:line="259" w:lineRule="auto"/>
        <w:ind w:left="308"/>
      </w:pPr>
      <w:r>
        <w:t>referent</w:t>
      </w:r>
    </w:p>
    <w:p w14:paraId="6F7EAF61" w14:textId="77777777" w:rsidR="009E025A" w:rsidRDefault="009E025A">
      <w:pPr>
        <w:spacing w:after="158" w:line="259" w:lineRule="auto"/>
        <w:ind w:firstLine="0"/>
      </w:pPr>
    </w:p>
    <w:p w14:paraId="2B3C0287" w14:textId="77777777" w:rsidR="009E025A" w:rsidRDefault="009E025A">
      <w:pPr>
        <w:spacing w:after="158" w:line="259" w:lineRule="auto"/>
        <w:ind w:left="308"/>
      </w:pPr>
    </w:p>
    <w:p w14:paraId="4A48E964" w14:textId="77777777" w:rsidR="005C0B0C" w:rsidRDefault="00000000">
      <w:pPr>
        <w:spacing w:after="158" w:line="259" w:lineRule="auto"/>
        <w:ind w:left="308"/>
      </w:pPr>
      <w:r>
        <w:t xml:space="preserve">Protokoll signert </w:t>
      </w:r>
      <w:r>
        <w:tab/>
      </w:r>
      <w:r>
        <w:tab/>
      </w:r>
    </w:p>
    <w:p w14:paraId="14744F94" w14:textId="77777777" w:rsidR="005C0B0C" w:rsidRDefault="005C0B0C">
      <w:pPr>
        <w:spacing w:after="158" w:line="259" w:lineRule="auto"/>
        <w:ind w:left="308"/>
      </w:pPr>
    </w:p>
    <w:p w14:paraId="3839B0D6" w14:textId="6A2E7CBD" w:rsidR="009E025A" w:rsidRDefault="00000000">
      <w:pPr>
        <w:spacing w:after="158" w:line="259" w:lineRule="auto"/>
        <w:ind w:left="308"/>
      </w:pPr>
      <w:r>
        <w:t>Grete Fjørtoft</w:t>
      </w:r>
      <w:r>
        <w:tab/>
      </w:r>
      <w:r>
        <w:tab/>
      </w:r>
      <w:r>
        <w:tab/>
        <w:t>Toril Sandøy</w:t>
      </w:r>
    </w:p>
    <w:p w14:paraId="1841D9A3" w14:textId="77777777" w:rsidR="009E025A" w:rsidRDefault="00000000">
      <w:pPr>
        <w:spacing w:after="0" w:line="259" w:lineRule="auto"/>
        <w:ind w:left="298" w:firstLine="0"/>
      </w:pPr>
      <w:r>
        <w:t xml:space="preserve"> </w:t>
      </w:r>
    </w:p>
    <w:sectPr w:rsidR="009E025A">
      <w:pgSz w:w="11906" w:h="16838"/>
      <w:pgMar w:top="778" w:right="936" w:bottom="1496" w:left="1119"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035A"/>
    <w:multiLevelType w:val="multilevel"/>
    <w:tmpl w:val="8AFC5D6A"/>
    <w:lvl w:ilvl="0">
      <w:start w:val="1"/>
      <w:numFmt w:val="bullet"/>
      <w:lvlText w:val="-"/>
      <w:lvlJc w:val="left"/>
      <w:pPr>
        <w:tabs>
          <w:tab w:val="num" w:pos="0"/>
        </w:tabs>
        <w:ind w:left="118"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1">
      <w:start w:val="1"/>
      <w:numFmt w:val="bullet"/>
      <w:lvlText w:val="o"/>
      <w:lvlJc w:val="left"/>
      <w:pPr>
        <w:tabs>
          <w:tab w:val="num" w:pos="0"/>
        </w:tabs>
        <w:ind w:left="108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2">
      <w:start w:val="1"/>
      <w:numFmt w:val="bullet"/>
      <w:lvlText w:val="▪"/>
      <w:lvlJc w:val="left"/>
      <w:pPr>
        <w:tabs>
          <w:tab w:val="num" w:pos="0"/>
        </w:tabs>
        <w:ind w:left="180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3">
      <w:start w:val="1"/>
      <w:numFmt w:val="bullet"/>
      <w:lvlText w:val="•"/>
      <w:lvlJc w:val="left"/>
      <w:pPr>
        <w:tabs>
          <w:tab w:val="num" w:pos="0"/>
        </w:tabs>
        <w:ind w:left="252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4">
      <w:start w:val="1"/>
      <w:numFmt w:val="bullet"/>
      <w:lvlText w:val="o"/>
      <w:lvlJc w:val="left"/>
      <w:pPr>
        <w:tabs>
          <w:tab w:val="num" w:pos="0"/>
        </w:tabs>
        <w:ind w:left="324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5">
      <w:start w:val="1"/>
      <w:numFmt w:val="bullet"/>
      <w:lvlText w:val="▪"/>
      <w:lvlJc w:val="left"/>
      <w:pPr>
        <w:tabs>
          <w:tab w:val="num" w:pos="0"/>
        </w:tabs>
        <w:ind w:left="396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6">
      <w:start w:val="1"/>
      <w:numFmt w:val="bullet"/>
      <w:lvlText w:val="•"/>
      <w:lvlJc w:val="left"/>
      <w:pPr>
        <w:tabs>
          <w:tab w:val="num" w:pos="0"/>
        </w:tabs>
        <w:ind w:left="468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7">
      <w:start w:val="1"/>
      <w:numFmt w:val="bullet"/>
      <w:lvlText w:val="o"/>
      <w:lvlJc w:val="left"/>
      <w:pPr>
        <w:tabs>
          <w:tab w:val="num" w:pos="0"/>
        </w:tabs>
        <w:ind w:left="540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lvl w:ilvl="8">
      <w:start w:val="1"/>
      <w:numFmt w:val="bullet"/>
      <w:lvlText w:val="▪"/>
      <w:lvlJc w:val="left"/>
      <w:pPr>
        <w:tabs>
          <w:tab w:val="num" w:pos="0"/>
        </w:tabs>
        <w:ind w:left="6120" w:firstLine="0"/>
      </w:pPr>
      <w:rPr>
        <w:rFonts w:ascii="Calibri" w:hAnsi="Calibri" w:cs="Calibri" w:hint="default"/>
        <w:b w:val="0"/>
        <w:i w:val="0"/>
        <w:strike w:val="0"/>
        <w:dstrike w:val="0"/>
        <w:color w:val="242424"/>
        <w:position w:val="0"/>
        <w:sz w:val="22"/>
        <w:szCs w:val="22"/>
        <w:u w:val="none" w:color="000000"/>
        <w:shd w:val="clear" w:color="auto" w:fill="auto"/>
        <w:vertAlign w:val="baseline"/>
      </w:rPr>
    </w:lvl>
  </w:abstractNum>
  <w:abstractNum w:abstractNumId="1" w15:restartNumberingAfterBreak="0">
    <w:nsid w:val="1C1B6341"/>
    <w:multiLevelType w:val="multilevel"/>
    <w:tmpl w:val="F3661A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14441609">
    <w:abstractNumId w:val="0"/>
  </w:num>
  <w:num w:numId="2" w16cid:durableId="1208835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5A"/>
    <w:rsid w:val="005C0B0C"/>
    <w:rsid w:val="007C163B"/>
    <w:rsid w:val="009E025A"/>
    <w:rsid w:val="00A012C4"/>
    <w:rsid w:val="00CB5DE0"/>
    <w:rsid w:val="00CE0CAE"/>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5764"/>
  <w15:docId w15:val="{F7E78897-B5CD-4C58-A741-7472C9F6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24" w:hanging="10"/>
    </w:pPr>
    <w:rPr>
      <w:rFonts w:ascii="Calibri" w:eastAsia="Calibri" w:hAnsi="Calibri" w:cs="Calibri"/>
      <w:color w:val="000000"/>
      <w:sz w:val="22"/>
    </w:rPr>
  </w:style>
  <w:style w:type="paragraph" w:styleId="Overskrift1">
    <w:name w:val="heading 1"/>
    <w:next w:val="Normal"/>
    <w:link w:val="Overskrift1Tegn"/>
    <w:uiPriority w:val="9"/>
    <w:qFormat/>
    <w:pPr>
      <w:keepNext/>
      <w:keepLines/>
      <w:spacing w:line="259" w:lineRule="auto"/>
      <w:ind w:left="14"/>
      <w:outlineLvl w:val="0"/>
    </w:pPr>
    <w:rPr>
      <w:rFonts w:ascii="Calibri" w:eastAsia="Calibri" w:hAnsi="Calibri" w:cs="Calibri"/>
      <w:b/>
      <w:color w:val="000000"/>
      <w:sz w:val="28"/>
    </w:rPr>
  </w:style>
  <w:style w:type="paragraph" w:styleId="Overskrift2">
    <w:name w:val="heading 2"/>
    <w:next w:val="Normal"/>
    <w:link w:val="Overskrift2Tegn"/>
    <w:uiPriority w:val="9"/>
    <w:unhideWhenUsed/>
    <w:qFormat/>
    <w:pPr>
      <w:keepNext/>
      <w:keepLines/>
      <w:spacing w:line="259" w:lineRule="auto"/>
      <w:ind w:left="24" w:hanging="10"/>
      <w:outlineLvl w:val="1"/>
    </w:pPr>
    <w:rPr>
      <w:rFonts w:ascii="Calibri" w:eastAsia="Calibri" w:hAnsi="Calibri" w:cs="Calibri"/>
      <w:b/>
      <w: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qFormat/>
    <w:rPr>
      <w:rFonts w:ascii="Calibri" w:eastAsia="Calibri" w:hAnsi="Calibri" w:cs="Calibri"/>
      <w:b/>
      <w:i/>
      <w:color w:val="000000"/>
      <w:sz w:val="24"/>
    </w:rPr>
  </w:style>
  <w:style w:type="character" w:customStyle="1" w:styleId="Overskrift1Tegn">
    <w:name w:val="Overskrift 1 Tegn"/>
    <w:link w:val="Overskrift1"/>
    <w:qFormat/>
    <w:rPr>
      <w:rFonts w:ascii="Calibri" w:eastAsia="Calibri" w:hAnsi="Calibri" w:cs="Calibri"/>
      <w:b/>
      <w:color w:val="000000"/>
      <w:sz w:val="28"/>
    </w:rPr>
  </w:style>
  <w:style w:type="paragraph" w:customStyle="1" w:styleId="Overskrift">
    <w:name w:val="Overskrift"/>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rPr>
  </w:style>
  <w:style w:type="paragraph" w:customStyle="1" w:styleId="Register">
    <w:name w:val="Register"/>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1757</Words>
  <Characters>9314</Characters>
  <Application>Microsoft Office Word</Application>
  <DocSecurity>0</DocSecurity>
  <Lines>77</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Årsmøtedokumenter</dc:title>
  <dc:subject>Årsmøte 14. mars kl. 12.00</dc:subject>
  <dc:creator>Norvald</dc:creator>
  <dc:description/>
  <cp:lastModifiedBy>Evensen, John Erik</cp:lastModifiedBy>
  <cp:revision>3</cp:revision>
  <cp:lastPrinted>2025-03-07T06:46:00Z</cp:lastPrinted>
  <dcterms:created xsi:type="dcterms:W3CDTF">2025-03-21T07:22:00Z</dcterms:created>
  <dcterms:modified xsi:type="dcterms:W3CDTF">2025-03-21T13:56:00Z</dcterms:modified>
  <dc:language>nb-NO</dc:language>
</cp:coreProperties>
</file>